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6A" w:rsidRPr="00103446" w:rsidRDefault="0077566A">
      <w:pPr>
        <w:spacing w:line="180" w:lineRule="exact"/>
        <w:rPr>
          <w:sz w:val="19"/>
          <w:szCs w:val="19"/>
          <w:lang w:val="es-AR"/>
        </w:rPr>
      </w:pPr>
    </w:p>
    <w:p w:rsidR="0077566A" w:rsidRPr="00103446" w:rsidRDefault="0077566A">
      <w:pPr>
        <w:spacing w:line="200" w:lineRule="exact"/>
        <w:rPr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4" w:line="300" w:lineRule="exact"/>
        <w:ind w:left="1399"/>
        <w:rPr>
          <w:i/>
          <w:sz w:val="28"/>
          <w:szCs w:val="28"/>
          <w:lang w:val="es-AR"/>
        </w:rPr>
      </w:pP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MPARAC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ON 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OSTOS - 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N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b/>
          <w:i/>
          <w:spacing w:val="-3"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 </w:t>
      </w:r>
      <w:r w:rsidRPr="00E0016F">
        <w:rPr>
          <w:b/>
          <w:i/>
          <w:spacing w:val="-2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="00B40E0D">
        <w:rPr>
          <w:b/>
          <w:i/>
          <w:position w:val="-1"/>
          <w:sz w:val="28"/>
          <w:szCs w:val="28"/>
          <w:u w:val="thick" w:color="000000"/>
          <w:lang w:val="es-AR"/>
        </w:rPr>
        <w:t>O 2020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2" w:line="200" w:lineRule="exact"/>
        <w:rPr>
          <w:i/>
          <w:lang w:val="es-AR"/>
        </w:rPr>
      </w:pPr>
    </w:p>
    <w:p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spacing w:val="-3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RE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U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M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EN G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NER</w:t>
      </w:r>
      <w:r w:rsidRPr="00E0016F">
        <w:rPr>
          <w:rFonts w:ascii="Arial" w:eastAsia="Arial" w:hAnsi="Arial" w:cs="Arial"/>
          <w:b/>
          <w:i/>
          <w:spacing w:val="-6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D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CO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TOS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NU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LI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Z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B40E0D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2020</w:t>
      </w: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085"/>
        <w:gridCol w:w="1742"/>
      </w:tblGrid>
      <w:tr w:rsidR="0077566A" w:rsidRPr="00E0016F" w:rsidTr="00EC00FF">
        <w:trPr>
          <w:trHeight w:hRule="exact" w:val="2117"/>
        </w:trPr>
        <w:tc>
          <w:tcPr>
            <w:tcW w:w="5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1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SO</w:t>
            </w:r>
            <w:r w:rsidRPr="00E0016F">
              <w:rPr>
                <w:i/>
                <w:spacing w:val="2"/>
                <w:lang w:val="es-AR"/>
              </w:rPr>
              <w:t>N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 xml:space="preserve">( </w:t>
            </w:r>
            <w:r w:rsidR="001732B8">
              <w:rPr>
                <w:i/>
                <w:lang w:val="es-AR"/>
              </w:rPr>
              <w:t>63.34</w:t>
            </w:r>
            <w:proofErr w:type="gramEnd"/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9F137A" w:rsidP="00955ECB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COM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lang w:val="es-AR"/>
              </w:rPr>
              <w:t>US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1"/>
                <w:lang w:val="es-AR"/>
              </w:rPr>
              <w:t>IB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AN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="00B40E0D">
              <w:rPr>
                <w:i/>
                <w:spacing w:val="-14"/>
                <w:lang w:val="es-AR"/>
              </w:rPr>
              <w:t xml:space="preserve"> </w:t>
            </w:r>
            <w:proofErr w:type="gramStart"/>
            <w:r w:rsidR="00B40E0D">
              <w:rPr>
                <w:i/>
                <w:spacing w:val="-14"/>
                <w:lang w:val="es-AR"/>
              </w:rPr>
              <w:t xml:space="preserve">( </w:t>
            </w:r>
            <w:r w:rsidR="00955ECB">
              <w:rPr>
                <w:i/>
                <w:spacing w:val="-14"/>
                <w:lang w:val="es-AR"/>
              </w:rPr>
              <w:t xml:space="preserve"> </w:t>
            </w:r>
            <w:r w:rsidR="001732B8">
              <w:rPr>
                <w:i/>
                <w:spacing w:val="-14"/>
                <w:lang w:val="es-AR"/>
              </w:rPr>
              <w:t>13,30</w:t>
            </w:r>
            <w:proofErr w:type="gramEnd"/>
            <w:r w:rsidRPr="00E0016F">
              <w:rPr>
                <w:i/>
                <w:lang w:val="es-AR"/>
              </w:rPr>
              <w:t>%)</w:t>
            </w:r>
          </w:p>
          <w:p w:rsidR="00955ECB" w:rsidRPr="00955ECB" w:rsidRDefault="00955ECB" w:rsidP="00955ECB">
            <w:pPr>
              <w:ind w:left="64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347" w:right="305" w:hanging="283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3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ONS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2"/>
                <w:lang w:val="es-AR"/>
              </w:rPr>
              <w:t>V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ÓN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 EQU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OS,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 xml:space="preserve"> </w:t>
            </w:r>
            <w:r w:rsidR="001732B8">
              <w:rPr>
                <w:i/>
                <w:spacing w:val="1"/>
                <w:lang w:val="es-AR"/>
              </w:rPr>
              <w:t>11,13</w:t>
            </w:r>
            <w:proofErr w:type="gramEnd"/>
            <w:r w:rsidR="00955ECB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4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Ú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="001732B8">
              <w:rPr>
                <w:i/>
                <w:lang w:val="es-AR"/>
              </w:rPr>
              <w:t>13,29</w:t>
            </w:r>
            <w:proofErr w:type="gramEnd"/>
            <w:r w:rsidRPr="00E0016F">
              <w:rPr>
                <w:i/>
                <w:spacing w:val="4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U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I</w:t>
            </w:r>
            <w:r w:rsidRPr="00E0016F">
              <w:rPr>
                <w:i/>
                <w:lang w:val="es-AR"/>
              </w:rPr>
              <w:t>ZA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</w:p>
          <w:p w:rsidR="0077566A" w:rsidRPr="00E0016F" w:rsidRDefault="00B40E0D" w:rsidP="007F0D4C">
            <w:pPr>
              <w:ind w:left="64"/>
              <w:rPr>
                <w:i/>
                <w:lang w:val="es-AR"/>
              </w:rPr>
            </w:pPr>
            <w:r>
              <w:rPr>
                <w:i/>
                <w:spacing w:val="1"/>
                <w:lang w:val="es-AR"/>
              </w:rPr>
              <w:t>2020</w:t>
            </w:r>
            <w:r w:rsidR="007253F6" w:rsidRPr="00E0016F">
              <w:rPr>
                <w:i/>
                <w:lang w:val="es-AR"/>
              </w:rPr>
              <w:t xml:space="preserve"> </w:t>
            </w:r>
            <w:r w:rsidR="009F137A" w:rsidRPr="00E0016F">
              <w:rPr>
                <w:i/>
                <w:spacing w:val="1"/>
                <w:lang w:val="es-AR"/>
              </w:rPr>
              <w:t>(I</w:t>
            </w:r>
            <w:r w:rsidR="009F137A" w:rsidRPr="00E0016F">
              <w:rPr>
                <w:i/>
                <w:spacing w:val="-1"/>
                <w:lang w:val="es-AR"/>
              </w:rPr>
              <w:t>n</w:t>
            </w:r>
            <w:r w:rsidR="009F137A" w:rsidRPr="00E0016F">
              <w:rPr>
                <w:i/>
                <w:lang w:val="es-AR"/>
              </w:rPr>
              <w:t>cl</w:t>
            </w:r>
            <w:r w:rsidR="009F137A" w:rsidRPr="00E0016F">
              <w:rPr>
                <w:i/>
                <w:spacing w:val="1"/>
                <w:lang w:val="es-AR"/>
              </w:rPr>
              <w:t>u</w:t>
            </w:r>
            <w:r w:rsidR="009F137A" w:rsidRPr="00E0016F">
              <w:rPr>
                <w:i/>
                <w:spacing w:val="-4"/>
                <w:lang w:val="es-AR"/>
              </w:rPr>
              <w:t>y</w:t>
            </w:r>
            <w:r w:rsidR="009F137A" w:rsidRPr="00E0016F">
              <w:rPr>
                <w:i/>
                <w:lang w:val="es-AR"/>
              </w:rPr>
              <w:t>e</w:t>
            </w:r>
            <w:r w:rsidR="009F137A" w:rsidRPr="00E0016F">
              <w:rPr>
                <w:i/>
                <w:spacing w:val="-6"/>
                <w:lang w:val="es-AR"/>
              </w:rPr>
              <w:t xml:space="preserve"> </w:t>
            </w:r>
            <w:r w:rsidR="009F137A" w:rsidRPr="00E0016F">
              <w:rPr>
                <w:i/>
                <w:lang w:val="es-AR"/>
              </w:rPr>
              <w:t>M</w:t>
            </w:r>
            <w:r w:rsidR="009F137A" w:rsidRPr="00E0016F">
              <w:rPr>
                <w:i/>
                <w:spacing w:val="3"/>
                <w:lang w:val="es-AR"/>
              </w:rPr>
              <w:t>a</w:t>
            </w:r>
            <w:r w:rsidR="009F137A" w:rsidRPr="00E0016F">
              <w:rPr>
                <w:i/>
                <w:spacing w:val="-4"/>
                <w:lang w:val="es-AR"/>
              </w:rPr>
              <w:t>y</w:t>
            </w:r>
            <w:r w:rsidR="009F137A" w:rsidRPr="00E0016F">
              <w:rPr>
                <w:i/>
                <w:spacing w:val="1"/>
                <w:lang w:val="es-AR"/>
              </w:rPr>
              <w:t>or</w:t>
            </w:r>
            <w:r w:rsidR="009F137A" w:rsidRPr="00E0016F">
              <w:rPr>
                <w:i/>
                <w:spacing w:val="3"/>
                <w:lang w:val="es-AR"/>
              </w:rPr>
              <w:t>e</w:t>
            </w:r>
            <w:r w:rsidR="009F137A" w:rsidRPr="00E0016F">
              <w:rPr>
                <w:i/>
                <w:lang w:val="es-AR"/>
              </w:rPr>
              <w:t>s</w:t>
            </w:r>
            <w:r w:rsidR="009F137A" w:rsidRPr="00E0016F">
              <w:rPr>
                <w:i/>
                <w:spacing w:val="-7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lang w:val="es-AR"/>
              </w:rPr>
              <w:t>C</w:t>
            </w:r>
            <w:r w:rsidR="009F137A" w:rsidRPr="00E0016F">
              <w:rPr>
                <w:i/>
                <w:spacing w:val="1"/>
                <w:lang w:val="es-AR"/>
              </w:rPr>
              <w:t>o</w:t>
            </w:r>
            <w:r w:rsidR="009F137A" w:rsidRPr="00E0016F">
              <w:rPr>
                <w:i/>
                <w:spacing w:val="-1"/>
                <w:lang w:val="es-AR"/>
              </w:rPr>
              <w:t>s</w:t>
            </w:r>
            <w:r w:rsidR="009F137A" w:rsidRPr="00E0016F">
              <w:rPr>
                <w:i/>
                <w:lang w:val="es-AR"/>
              </w:rPr>
              <w:t>t</w:t>
            </w:r>
            <w:r w:rsidR="009F137A" w:rsidRPr="00E0016F">
              <w:rPr>
                <w:i/>
                <w:spacing w:val="3"/>
                <w:lang w:val="es-AR"/>
              </w:rPr>
              <w:t>o</w:t>
            </w:r>
            <w:r w:rsidR="009F137A" w:rsidRPr="00E0016F">
              <w:rPr>
                <w:i/>
                <w:spacing w:val="-1"/>
                <w:lang w:val="es-AR"/>
              </w:rPr>
              <w:t>s</w:t>
            </w:r>
            <w:r w:rsidR="009F137A" w:rsidRPr="00E0016F">
              <w:rPr>
                <w:i/>
                <w:lang w:val="es-AR"/>
              </w:rPr>
              <w:t>)</w:t>
            </w:r>
          </w:p>
        </w:tc>
        <w:tc>
          <w:tcPr>
            <w:tcW w:w="208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955ECB" w:rsidRDefault="004A4952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181</w:t>
            </w:r>
            <w:r w:rsidR="00C96283">
              <w:rPr>
                <w:i/>
                <w:sz w:val="22"/>
                <w:szCs w:val="22"/>
                <w:lang w:val="es-AR"/>
              </w:rPr>
              <w:t>.128.570,00</w:t>
            </w:r>
          </w:p>
          <w:p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726B2D">
              <w:rPr>
                <w:i/>
                <w:sz w:val="22"/>
                <w:szCs w:val="22"/>
                <w:lang w:val="es-AR"/>
              </w:rPr>
              <w:t>38.5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C96283" w:rsidRDefault="00C96283" w:rsidP="00C96283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C96283" w:rsidRDefault="00C96283" w:rsidP="00C96283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1732B8">
              <w:rPr>
                <w:i/>
                <w:sz w:val="22"/>
                <w:szCs w:val="22"/>
                <w:lang w:val="es-AR"/>
              </w:rPr>
              <w:t>31.835.010,00</w:t>
            </w:r>
          </w:p>
          <w:p w:rsidR="00850065" w:rsidRDefault="00850065" w:rsidP="00C96283">
            <w:pPr>
              <w:rPr>
                <w:i/>
                <w:sz w:val="22"/>
                <w:szCs w:val="22"/>
                <w:lang w:val="es-AR"/>
              </w:rPr>
            </w:pPr>
          </w:p>
          <w:p w:rsidR="00850065" w:rsidRPr="00955ECB" w:rsidRDefault="00850065" w:rsidP="00850065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38.000.000,00</w:t>
            </w:r>
          </w:p>
        </w:tc>
        <w:tc>
          <w:tcPr>
            <w:tcW w:w="17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Default="001732B8" w:rsidP="007F0D4C">
            <w:pPr>
              <w:rPr>
                <w:i/>
                <w:sz w:val="22"/>
                <w:szCs w:val="22"/>
                <w:lang w:val="es-AR"/>
              </w:rPr>
            </w:pPr>
          </w:p>
          <w:p w:rsidR="001732B8" w:rsidRPr="00955ECB" w:rsidRDefault="001732B8" w:rsidP="007F0D4C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289.463.580,00</w:t>
            </w:r>
          </w:p>
        </w:tc>
      </w:tr>
      <w:tr w:rsidR="0077566A" w:rsidRPr="00E0016F" w:rsidTr="00EC00FF">
        <w:trPr>
          <w:trHeight w:hRule="exact" w:val="461"/>
        </w:trPr>
        <w:tc>
          <w:tcPr>
            <w:tcW w:w="5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085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42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 w:rsidTr="00EC00FF">
        <w:trPr>
          <w:trHeight w:hRule="exact" w:val="192"/>
        </w:trPr>
        <w:tc>
          <w:tcPr>
            <w:tcW w:w="5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0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4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" w:line="220" w:lineRule="exact"/>
        <w:rPr>
          <w:i/>
          <w:sz w:val="22"/>
          <w:szCs w:val="22"/>
          <w:lang w:val="es-AR"/>
        </w:rPr>
      </w:pPr>
    </w:p>
    <w:p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B- INGRESOS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8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PRO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P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 PRO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>Y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EC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B40E0D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2020</w:t>
      </w: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269"/>
        <w:gridCol w:w="1558"/>
      </w:tblGrid>
      <w:tr w:rsidR="0077566A" w:rsidRPr="00B31978">
        <w:trPr>
          <w:trHeight w:hRule="exact" w:val="1649"/>
        </w:trPr>
        <w:tc>
          <w:tcPr>
            <w:tcW w:w="5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lang w:val="es-AR"/>
              </w:rPr>
              <w:t>ÚN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spacing w:val="-1"/>
                <w:lang w:val="es-AR"/>
              </w:rPr>
              <w:t>0</w:t>
            </w:r>
            <w:r w:rsidR="00B40E0D">
              <w:rPr>
                <w:i/>
                <w:spacing w:val="1"/>
                <w:lang w:val="es-AR"/>
              </w:rPr>
              <w:t>20</w:t>
            </w: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D.</w:t>
            </w:r>
          </w:p>
          <w:p w:rsidR="0077566A" w:rsidRPr="00E0016F" w:rsidRDefault="0077566A">
            <w:pPr>
              <w:spacing w:before="5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spacing w:line="220" w:lineRule="exact"/>
              <w:ind w:left="347" w:right="3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AÑOS</w:t>
            </w:r>
            <w:r w:rsidRPr="00E0016F">
              <w:rPr>
                <w:i/>
                <w:spacing w:val="7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4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 SEGUN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Ñ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="00B40E0D">
              <w:rPr>
                <w:i/>
                <w:spacing w:val="1"/>
                <w:lang w:val="es-AR"/>
              </w:rPr>
              <w:t>2020</w:t>
            </w:r>
          </w:p>
          <w:p w:rsidR="0077566A" w:rsidRPr="00E0016F" w:rsidRDefault="0077566A">
            <w:pPr>
              <w:spacing w:before="9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GO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F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GUN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="00B40E0D">
              <w:rPr>
                <w:i/>
                <w:spacing w:val="1"/>
                <w:lang w:val="es-AR"/>
              </w:rPr>
              <w:t>2020</w:t>
            </w:r>
          </w:p>
          <w:p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 w:rsidP="0059533C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ESOS</w:t>
            </w:r>
            <w:r w:rsidRPr="00E0016F">
              <w:rPr>
                <w:i/>
                <w:spacing w:val="46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OY</w:t>
            </w:r>
            <w:r w:rsidRPr="00E0016F">
              <w:rPr>
                <w:i/>
                <w:spacing w:val="1"/>
                <w:lang w:val="es-AR"/>
              </w:rPr>
              <w:t>EC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="00B40E0D">
              <w:rPr>
                <w:i/>
                <w:spacing w:val="1"/>
                <w:lang w:val="es-AR"/>
              </w:rPr>
              <w:t>2020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955ECB">
            <w:pPr>
              <w:ind w:left="564" w:right="567"/>
              <w:jc w:val="both"/>
              <w:rPr>
                <w:i/>
                <w:lang w:val="es-AR"/>
              </w:rPr>
            </w:pP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90.000.000,00</w:t>
            </w: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40.000.000,00</w:t>
            </w: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60.000.000,00</w:t>
            </w:r>
          </w:p>
          <w:p w:rsidR="001732B8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  <w:p w:rsidR="001732B8" w:rsidRPr="00E0016F" w:rsidRDefault="001732B8" w:rsidP="001732B8">
            <w:pPr>
              <w:ind w:right="567"/>
              <w:jc w:val="center"/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Default="001732B8" w:rsidP="00955ECB">
            <w:pPr>
              <w:ind w:left="198"/>
              <w:jc w:val="both"/>
              <w:rPr>
                <w:i/>
                <w:lang w:val="es-AR"/>
              </w:rPr>
            </w:pPr>
          </w:p>
          <w:p w:rsidR="001732B8" w:rsidRPr="00E0016F" w:rsidRDefault="001732B8" w:rsidP="00955ECB">
            <w:pPr>
              <w:ind w:left="198"/>
              <w:jc w:val="both"/>
              <w:rPr>
                <w:i/>
                <w:lang w:val="es-AR"/>
              </w:rPr>
            </w:pPr>
            <w:r>
              <w:rPr>
                <w:i/>
                <w:lang w:val="es-AR"/>
              </w:rPr>
              <w:t>190.000.000,00</w:t>
            </w:r>
          </w:p>
        </w:tc>
      </w:tr>
      <w:tr w:rsidR="0077566A" w:rsidRPr="00B31978">
        <w:trPr>
          <w:trHeight w:hRule="exact" w:val="502"/>
        </w:trPr>
        <w:tc>
          <w:tcPr>
            <w:tcW w:w="5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955ECB" w:rsidRPr="00C84E3C" w:rsidRDefault="00955ECB" w:rsidP="00C84E3C">
      <w:pPr>
        <w:spacing w:before="38" w:line="220" w:lineRule="exact"/>
        <w:ind w:left="960"/>
        <w:rPr>
          <w:i/>
          <w:lang w:val="es-AR"/>
        </w:rPr>
        <w:sectPr w:rsidR="00955ECB" w:rsidRPr="00C84E3C">
          <w:headerReference w:type="default" r:id="rId8"/>
          <w:pgSz w:w="12240" w:h="20160"/>
          <w:pgMar w:top="1620" w:right="1080" w:bottom="280" w:left="1520" w:header="300" w:footer="0" w:gutter="0"/>
          <w:cols w:space="720"/>
        </w:sectPr>
      </w:pPr>
    </w:p>
    <w:p w:rsidR="00955ECB" w:rsidRDefault="00955ECB" w:rsidP="00C84E3C">
      <w:pPr>
        <w:spacing w:before="33"/>
        <w:ind w:right="-50"/>
        <w:rPr>
          <w:i/>
          <w:sz w:val="22"/>
          <w:szCs w:val="22"/>
          <w:lang w:val="es-AR"/>
        </w:rPr>
      </w:pPr>
      <w:r>
        <w:rPr>
          <w:i/>
          <w:spacing w:val="1"/>
          <w:lang w:val="es-AR"/>
        </w:rPr>
        <w:lastRenderedPageBreak/>
        <w:t xml:space="preserve">             </w:t>
      </w:r>
    </w:p>
    <w:p w:rsidR="00C84E3C" w:rsidRPr="00E0016F" w:rsidRDefault="00C84E3C" w:rsidP="00C84E3C">
      <w:pPr>
        <w:spacing w:before="29" w:line="260" w:lineRule="exact"/>
        <w:ind w:left="2779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DO FI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L CO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TI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O</w:t>
      </w:r>
    </w:p>
    <w:p w:rsidR="0077566A" w:rsidRDefault="006661EB" w:rsidP="00955ECB">
      <w:pPr>
        <w:spacing w:before="33"/>
        <w:ind w:left="960" w:right="-50"/>
        <w:rPr>
          <w:i/>
          <w:w w:val="99"/>
          <w:lang w:val="es-AR"/>
        </w:rPr>
      </w:pPr>
      <w:r w:rsidRPr="00E0016F">
        <w:rPr>
          <w:i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0FF6FAE" wp14:editId="326C1B09">
                <wp:simplePos x="0" y="0"/>
                <wp:positionH relativeFrom="page">
                  <wp:posOffset>1526540</wp:posOffset>
                </wp:positionH>
                <wp:positionV relativeFrom="paragraph">
                  <wp:posOffset>-737235</wp:posOffset>
                </wp:positionV>
                <wp:extent cx="5499100" cy="941705"/>
                <wp:effectExtent l="2540" t="9525" r="3810" b="127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0" cy="941705"/>
                          <a:chOff x="2404" y="-1161"/>
                          <a:chExt cx="8660" cy="1483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415" y="-1151"/>
                            <a:ext cx="7081" cy="0"/>
                            <a:chOff x="2415" y="-1151"/>
                            <a:chExt cx="7081" cy="0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415" y="-1151"/>
                              <a:ext cx="7081" cy="0"/>
                            </a:xfrm>
                            <a:custGeom>
                              <a:avLst/>
                              <a:gdLst>
                                <a:gd name="T0" fmla="+- 0 2415 2415"/>
                                <a:gd name="T1" fmla="*/ T0 w 7081"/>
                                <a:gd name="T2" fmla="+- 0 9496 2415"/>
                                <a:gd name="T3" fmla="*/ T2 w 70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81">
                                  <a:moveTo>
                                    <a:pt x="0" y="0"/>
                                  </a:moveTo>
                                  <a:lnTo>
                                    <a:pt x="70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506" y="-1151"/>
                              <a:ext cx="1548" cy="0"/>
                              <a:chOff x="9506" y="-1151"/>
                              <a:chExt cx="1548" cy="0"/>
                            </a:xfrm>
                          </wpg:grpSpPr>
                          <wps:wsp>
                            <wps:cNvPr id="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9506" y="-1151"/>
                                <a:ext cx="1548" cy="0"/>
                              </a:xfrm>
                              <a:custGeom>
                                <a:avLst/>
                                <a:gdLst>
                                  <a:gd name="T0" fmla="+- 0 9506 9506"/>
                                  <a:gd name="T1" fmla="*/ T0 w 1548"/>
                                  <a:gd name="T2" fmla="+- 0 11054 9506"/>
                                  <a:gd name="T3" fmla="*/ T2 w 154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48">
                                    <a:moveTo>
                                      <a:pt x="0" y="0"/>
                                    </a:moveTo>
                                    <a:lnTo>
                                      <a:pt x="154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10" y="-1155"/>
                                <a:ext cx="0" cy="1453"/>
                                <a:chOff x="2410" y="-1155"/>
                                <a:chExt cx="0" cy="1453"/>
                              </a:xfrm>
                            </wpg:grpSpPr>
                            <wps:wsp>
                              <wps:cNvPr id="1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10" y="-1155"/>
                                  <a:ext cx="0" cy="1453"/>
                                </a:xfrm>
                                <a:custGeom>
                                  <a:avLst/>
                                  <a:gdLst>
                                    <a:gd name="T0" fmla="+- 0 -1155 -1155"/>
                                    <a:gd name="T1" fmla="*/ -1155 h 1453"/>
                                    <a:gd name="T2" fmla="+- 0 297 -1155"/>
                                    <a:gd name="T3" fmla="*/ 297 h 145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453">
                                      <a:moveTo>
                                        <a:pt x="0" y="0"/>
                                      </a:moveTo>
                                      <a:lnTo>
                                        <a:pt x="0" y="145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15" y="292"/>
                                  <a:ext cx="7081" cy="0"/>
                                  <a:chOff x="2415" y="292"/>
                                  <a:chExt cx="7081" cy="0"/>
                                </a:xfrm>
                              </wpg:grpSpPr>
                              <wps:wsp>
                                <wps:cNvPr id="13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15" y="292"/>
                                    <a:ext cx="7081" cy="0"/>
                                  </a:xfrm>
                                  <a:custGeom>
                                    <a:avLst/>
                                    <a:gdLst>
                                      <a:gd name="T0" fmla="+- 0 2415 2415"/>
                                      <a:gd name="T1" fmla="*/ T0 w 7081"/>
                                      <a:gd name="T2" fmla="+- 0 9496 2415"/>
                                      <a:gd name="T3" fmla="*/ T2 w 708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081">
                                        <a:moveTo>
                                          <a:pt x="0" y="0"/>
                                        </a:moveTo>
                                        <a:lnTo>
                                          <a:pt x="708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63" y="-179"/>
                                    <a:ext cx="1634" cy="0"/>
                                    <a:chOff x="9463" y="-179"/>
                                    <a:chExt cx="1634" cy="0"/>
                                  </a:xfrm>
                                </wpg:grpSpPr>
                                <wps:wsp>
                                  <wps:cNvPr id="15" name="Freeform 2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11054 9463"/>
                                        <a:gd name="T1" fmla="*/ T0 w 1634"/>
                                        <a:gd name="T2" fmla="+- 0 9506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1591" y="0"/>
                                          </a:moveTo>
                                          <a:lnTo>
                                            <a:pt x="43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Freeform 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9506 9463"/>
                                        <a:gd name="T1" fmla="*/ T0 w 1634"/>
                                        <a:gd name="T2" fmla="+- 0 11054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43" y="0"/>
                                          </a:moveTo>
                                          <a:lnTo>
                                            <a:pt x="1591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7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463" y="-198"/>
                                      <a:ext cx="1634" cy="0"/>
                                      <a:chOff x="9463" y="-198"/>
                                      <a:chExt cx="1634" cy="0"/>
                                    </a:xfrm>
                                  </wpg:grpSpPr>
                                  <wps:wsp>
                                    <wps:cNvPr id="18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11054 9463"/>
                                          <a:gd name="T1" fmla="*/ T0 w 1634"/>
                                          <a:gd name="T2" fmla="+- 0 9506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1591" y="0"/>
                                            </a:moveTo>
                                            <a:lnTo>
                                              <a:pt x="4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9506 9463"/>
                                          <a:gd name="T1" fmla="*/ T0 w 1634"/>
                                          <a:gd name="T2" fmla="+- 0 11054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43" y="0"/>
                                            </a:moveTo>
                                            <a:lnTo>
                                              <a:pt x="159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501" y="-1155"/>
                                        <a:ext cx="0" cy="1453"/>
                                        <a:chOff x="9501" y="-1155"/>
                                        <a:chExt cx="0" cy="1453"/>
                                      </a:xfrm>
                                    </wpg:grpSpPr>
                                    <wps:wsp>
                                      <wps:cNvPr id="21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01" y="-1155"/>
                                          <a:ext cx="0" cy="145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1155 -1155"/>
                                            <a:gd name="T1" fmla="*/ -1155 h 1453"/>
                                            <a:gd name="T2" fmla="+- 0 297 -1155"/>
                                            <a:gd name="T3" fmla="*/ 297 h 14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453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506" y="312"/>
                                          <a:ext cx="1548" cy="0"/>
                                          <a:chOff x="9506" y="312"/>
                                          <a:chExt cx="1548" cy="0"/>
                                        </a:xfrm>
                                      </wpg:grpSpPr>
                                      <wps:wsp>
                                        <wps:cNvPr id="23" name="Freeform 1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506" y="312"/>
                                            <a:ext cx="1548" cy="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506 9506"/>
                                              <a:gd name="T1" fmla="*/ T0 w 1548"/>
                                              <a:gd name="T2" fmla="+- 0 11054 9506"/>
                                              <a:gd name="T3" fmla="*/ T2 w 1548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0"/>
                                              </a:cxn>
                                              <a:cxn ang="0">
                                                <a:pos x="T3" y="0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548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48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7366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506" y="292"/>
                                            <a:ext cx="1548" cy="0"/>
                                            <a:chOff x="9506" y="292"/>
                                            <a:chExt cx="1548" cy="0"/>
                                          </a:xfrm>
                                        </wpg:grpSpPr>
                                        <wps:wsp>
                                          <wps:cNvPr id="25" name="Freeform 1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506" y="292"/>
                                              <a:ext cx="1548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506 9506"/>
                                                <a:gd name="T1" fmla="*/ T0 w 1548"/>
                                                <a:gd name="T2" fmla="+- 0 11054 9506"/>
                                                <a:gd name="T3" fmla="*/ T2 w 1548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548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1548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7366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059" y="-1155"/>
                                              <a:ext cx="0" cy="1472"/>
                                              <a:chOff x="11059" y="-1155"/>
                                              <a:chExt cx="0" cy="1472"/>
                                            </a:xfrm>
                                          </wpg:grpSpPr>
                                          <wps:wsp>
                                            <wps:cNvPr id="27" name="Freeform 1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1059" y="-1155"/>
                                                <a:ext cx="0" cy="1472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-1155 -1155"/>
                                                  <a:gd name="T1" fmla="*/ -1155 h 1472"/>
                                                  <a:gd name="T2" fmla="+- 0 316 -1155"/>
                                                  <a:gd name="T3" fmla="*/ 316 h 147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0" y="T1"/>
                                                  </a:cxn>
                                                  <a:cxn ang="0">
                                                    <a:pos x="0" y="T3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h="1472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0" y="1471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7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ED381" id="Group 2" o:spid="_x0000_s1026" style="position:absolute;margin-left:120.2pt;margin-top:-58.05pt;width:433pt;height:74.15pt;z-index:-251648000;mso-position-horizontal-relative:page" coordorigin="2404,-1161" coordsize="8660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">
                <v:group id="Group 3" o:spid="_x0000_s1027" style="position:absolute;left:2415;top:-1151;width:7081;height:0" coordorigin="2415,-1151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28" style="position:absolute;left:2415;top:-1151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QTsMA&#10;AADaAAAADwAAAGRycy9kb3ducmV2LnhtbESPwW7CMBBE70j8g7VIvYEDh5SkGISgVXvpgYDUHlfx&#10;Ng7Eayt2If37ulIljqOZeaNZbQbbiSv1oXWsYD7LQBDXTrfcKDgdX6ZLECEia+wck4IfCrBZj0cr&#10;LLW78YGuVWxEgnAoUYGJ0ZdShtqQxTBznjh5X663GJPsG6l7vCW47eQiy3JpseW0YNDTzlB9qb6t&#10;Av96DlWGH+8m98XzZ6FxP5e5Ug+TYfsEItIQ7+H/9ptW8Ah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qQTsMAAADaAAAADwAAAAAAAAAAAAAAAACYAgAAZHJzL2Rv&#10;d25yZXYueG1sUEsFBgAAAAAEAAQA9QAAAIgDAAAAAA==&#10;" path="m,l7081,e" filled="f" strokeweight=".58pt">
                    <v:path arrowok="t" o:connecttype="custom" o:connectlocs="0,0;7081,0" o:connectangles="0,0"/>
                  </v:shape>
                  <v:group id="Group 4" o:spid="_x0000_s1029" style="position:absolute;left:9506;top:-1151;width:1548;height:0" coordorigin="9506,-1151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reeform 23" o:spid="_x0000_s1030" style="position:absolute;left:9506;top:-1151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Ri8UA&#10;AADaAAAADwAAAGRycy9kb3ducmV2LnhtbESPT2vCQBTE70K/w/IK3symFcWmrlIsSv1zqKmFHh/Z&#10;12xo9m3IbjV+e1cQPA4z8xtmOu9sLY7U+sqxgqckBUFcOF1xqeDwtRxMQPiArLF2TArO5GE+e+hN&#10;MdPuxHs65qEUEcI+QwUmhCaT0heGLPrENcTR+3WtxRBlW0rd4inCbS2f03QsLVYcFww2tDBU/OX/&#10;VsEoHW/fv4f7zW6Rm881/fjtYTVRqv/Yvb2CCNSFe/jW/tAKXuB6Jd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ZGLxQAAANoAAAAPAAAAAAAAAAAAAAAAAJgCAABkcnMv&#10;ZG93bnJldi54bWxQSwUGAAAAAAQABAD1AAAAigMAAAAA&#10;" path="m,l1548,e" filled="f" strokeweight=".58pt">
                      <v:path arrowok="t" o:connecttype="custom" o:connectlocs="0,0;1548,0" o:connectangles="0,0"/>
                    </v:shape>
                    <v:group id="Group 5" o:spid="_x0000_s1031" style="position:absolute;left:2410;top:-1155;width:0;height:1453" coordorigin="2410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Freeform 22" o:spid="_x0000_s1032" style="position:absolute;left:2410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058EA&#10;AADbAAAADwAAAGRycy9kb3ducmV2LnhtbERP22rCQBB9L/gPywh9q5sIhhpdJQgWaUvxBr4O2TEJ&#10;ZmfD7laTv+8WCn2bw7nOct2bVtzJ+caygnSSgCAurW64UnA+bV9eQfiArLG1TAoG8rBejZ6WmGv7&#10;4APdj6ESMYR9jgrqELpcSl/WZNBPbEccuat1BkOErpLa4SOGm1ZOkySTBhuODTV2tKmpvB2/jQJX&#10;fvLl7WNuh2Lvq2Yq383sK1PqedwXCxCB+vAv/nPvdJyfwu8v8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MtOfBAAAA2wAAAA8AAAAAAAAAAAAAAAAAmAIAAGRycy9kb3du&#10;cmV2LnhtbFBLBQYAAAAABAAEAPUAAACGAwAAAAA=&#10;" path="m,l,1452e" filled="f" strokeweight=".58pt">
                        <v:path arrowok="t" o:connecttype="custom" o:connectlocs="0,-1155;0,297" o:connectangles="0,0"/>
                      </v:shape>
                      <v:group id="Group 6" o:spid="_x0000_s1033" style="position:absolute;left:2415;top:292;width:7081;height:0" coordorigin="2415,292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21" o:spid="_x0000_s1034" style="position:absolute;left:2415;top:292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+NcEA&#10;AADbAAAADwAAAGRycy9kb3ducmV2LnhtbERPTWsCMRC9C/0PYQreNKuFxV2NUmqLXnpwW9DjsBk3&#10;224mYZPq+u+bQsHbPN7nrDaD7cSF+tA6VjCbZiCIa6dbbhR8frxNFiBCRNbYOSYFNwqwWT+MVlhq&#10;d+UDXarYiBTCoUQFJkZfShlqQxbD1HnixJ1dbzEm2DdS93hN4baT8yzLpcWWU4NBTy+G6u/qxyrw&#10;u69QZXh8N7kvXk+Fxu1M5kqNH4fnJYhIQ7yL/917neY/wd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LvjXBAAAA2wAAAA8AAAAAAAAAAAAAAAAAmAIAAGRycy9kb3du&#10;cmV2LnhtbFBLBQYAAAAABAAEAPUAAACGAwAAAAA=&#10;" path="m,l7081,e" filled="f" strokeweight=".58pt">
                          <v:path arrowok="t" o:connecttype="custom" o:connectlocs="0,0;7081,0" o:connectangles="0,0"/>
                        </v:shape>
                        <v:group id="Group 7" o:spid="_x0000_s1035" style="position:absolute;left:9463;top:-179;width:1634;height:0" coordorigin="9463,-179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shape id="Freeform 20" o:spid="_x0000_s1036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yRMAA&#10;AADbAAAADwAAAGRycy9kb3ducmV2LnhtbERPzYrCMBC+C75DGGEvoukKK1KNoi4uu0fbPsDYjG21&#10;mZQm2vr2ZkHwNh/f76w2vanFnVpXWVbwOY1AEOdWV1woyNLDZAHCeWSNtWVS8CAHm/VwsMJY246P&#10;dE98IUIIuxgVlN43sZQuL8mgm9qGOHBn2xr0AbaF1C12IdzUchZFc2mw4tBQYkP7kvJrcjMK0j/P&#10;DY2zbfcdnbrd7ZwmP9lFqY9Rv12C8NT7t/jl/tVh/hf8/xIO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gyRMAAAADbAAAADwAAAAAAAAAAAAAAAACYAgAAZHJzL2Rvd25y&#10;ZXYueG1sUEsFBgAAAAAEAAQA9QAAAIUDAAAAAA==&#10;" path="m1591,l43,e" filled="f" strokeweight=".20464mm">
                            <v:path arrowok="t" o:connecttype="custom" o:connectlocs="1591,0;43,0" o:connectangles="0,0"/>
                          </v:shape>
                          <v:shape id="Freeform 19" o:spid="_x0000_s1037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sM8EA&#10;AADbAAAADwAAAGRycy9kb3ducmV2LnhtbERPzWrCQBC+F3yHZYReim7aQyipq0SlpR5N8gDT7JhE&#10;s7Mhu/np23cFobf5+H5ns5tNK0bqXWNZwes6AkFcWt1wpaDIP1fvIJxH1thaJgW/5GC3XTxtMNF2&#10;4jONma9ECGGXoILa+y6R0pU1GXRr2xEH7mJ7gz7AvpK6xymEm1a+RVEsDTYcGmrs6FBTecsGoyA/&#10;ee7opUinY/Qz7YdLnn0VV6Wel3P6AcLT7P/FD/e3DvNjuP8SD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qrDPBAAAA2wAAAA8AAAAAAAAAAAAAAAAAmAIAAGRycy9kb3du&#10;cmV2LnhtbFBLBQYAAAAABAAEAPUAAACGAwAAAAA=&#10;" path="m43,l1591,e" filled="f" strokeweight=".20464mm">
                            <v:path arrowok="t" o:connecttype="custom" o:connectlocs="43,0;1591,0" o:connectangles="0,0"/>
                          </v:shape>
                          <v:group id="Group 8" o:spid="_x0000_s1038" style="position:absolute;left:9463;top:-198;width:1634;height:0" coordorigin="9463,-198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shape id="Freeform 18" o:spid="_x0000_s1039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1XjsEA&#10;AADbAAAADwAAAGRycy9kb3ducmV2LnhtbESPQYvCMBCF78L+hzALXkRTPahUo8jCwt6WrSJ4G5ux&#10;LSaT0kSt/37nIHib4b1575v1tvdO3amLTWAD00kGirgMtuHKwGH/PV6CignZogtMBp4UYbv5GKwx&#10;t+HBf3QvUqUkhGOOBuqU2lzrWNbkMU5CSyzaJXQek6xdpW2HDwn3Ts+ybK49NiwNNbb0VVN5LW7e&#10;QPY7D+mE3uHxUBzPi5Gnws2MGX72uxWoRH16m1/XP1bwBVZ+kQH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9V47BAAAA2wAAAA8AAAAAAAAAAAAAAAAAmAIAAGRycy9kb3du&#10;cmV2LnhtbFBLBQYAAAAABAAEAPUAAACGAwAAAAA=&#10;" path="m1591,l43,e" filled="f" strokeweight=".58pt">
                              <v:path arrowok="t" o:connecttype="custom" o:connectlocs="1591,0;43,0" o:connectangles="0,0"/>
                            </v:shape>
                            <v:shape id="Freeform 17" o:spid="_x0000_s1040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yFb4A&#10;AADbAAAADwAAAGRycy9kb3ducmV2LnhtbERPy6rCMBDdC/5DGMGNaKoLH71GEUFwJ1YR3M1t5rbl&#10;JpPSRK1/bwTB3RzOc5br1hpxp8ZXjhWMRwkI4tzpigsF59NuOAfhA7JG45gUPMnDetXtLDHV7sFH&#10;umehEDGEfYoKyhDqVEqfl2TRj1xNHLk/11gMETaF1A0+Yrg1cpIkU2mx4thQYk3bkvL/7GYVJIep&#10;C1e0Bi/n7PI7G1jKzESpfq/d/IAI1Iav+OPe6zh/Ae9f4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x8hW+AAAA2wAAAA8AAAAAAAAAAAAAAAAAmAIAAGRycy9kb3ducmV2&#10;LnhtbFBLBQYAAAAABAAEAPUAAACDAwAAAAA=&#10;" path="m43,l1591,e" filled="f" strokeweight=".58pt">
                              <v:path arrowok="t" o:connecttype="custom" o:connectlocs="43,0;1591,0" o:connectangles="0,0"/>
                            </v:shape>
                            <v:group id="Group 9" o:spid="_x0000_s1041" style="position:absolute;left:9501;top:-1155;width:0;height:1453" coordorigin="9501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Freeform 16" o:spid="_x0000_s1042" style="position:absolute;left:9501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+WsIA&#10;AADbAAAADwAAAGRycy9kb3ducmV2LnhtbESPQYvCMBSE7wv+h/AEb5paULRrFBEUUVnUXdjro3m2&#10;xealJFHrvzfCwh6HmfmGmS1aU4s7OV9ZVjAcJCCIc6srLhT8fK/7ExA+IGusLZOCJ3lYzDsfM8y0&#10;ffCJ7udQiAhhn6GCMoQmk9LnJRn0A9sQR+9incEQpSukdviIcFPLNEnG0mDFcaHEhlYl5dfzzShw&#10;+YF/N/upfS6PvqhSuTOjr7FSvW67/AQRqA3/4b/2VitIh/D+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H5awgAAANsAAAAPAAAAAAAAAAAAAAAAAJgCAABkcnMvZG93&#10;bnJldi54bWxQSwUGAAAAAAQABAD1AAAAhwMAAAAA&#10;" path="m,l,1452e" filled="f" strokeweight=".58pt">
                                <v:path arrowok="t" o:connecttype="custom" o:connectlocs="0,-1155;0,297" o:connectangles="0,0"/>
                              </v:shape>
                              <v:group id="Group 10" o:spid="_x0000_s1043" style="position:absolute;left:9506;top:312;width:1548;height:0" coordorigin="9506,31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shape id="Freeform 15" o:spid="_x0000_s1044" style="position:absolute;left:9506;top:31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ZlsUA&#10;AADbAAAADwAAAGRycy9kb3ducmV2LnhtbESPQWsCMRSE7wX/Q3iCt5qtosjWKEVpabUHXS14fGye&#10;m8XNy7KJuv57Iwg9DjPzDTOdt7YSF2p86VjBWz8BQZw7XXKhYL/7fJ2A8AFZY+WYFNzIw3zWeZli&#10;qt2Vt3TJQiEihH2KCkwIdSqlzw1Z9H1XE0fv6BqLIcqmkLrBa4TbSg6SZCwtlhwXDNa0MJSfsrNV&#10;MErG6+XfcLv6XWRm80MHv95/TZTqdduPdxCB2vAffra/tYLBE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VmWxQAAANsAAAAPAAAAAAAAAAAAAAAAAJgCAABkcnMv&#10;ZG93bnJldi54bWxQSwUGAAAAAAQABAD1AAAAigMAAAAA&#10;" path="m,l1548,e" filled="f" strokeweight=".58pt">
                                  <v:path arrowok="t" o:connecttype="custom" o:connectlocs="0,0;1548,0" o:connectangles="0,0"/>
                                </v:shape>
                                <v:group id="Group 11" o:spid="_x0000_s1045" style="position:absolute;left:9506;top:292;width:1548;height:0" coordorigin="9506,29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shape id="Freeform 14" o:spid="_x0000_s1046" style="position:absolute;left:9506;top:29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kecUA&#10;AADbAAAADwAAAGRycy9kb3ducmV2LnhtbESPQWsCMRSE74L/ITzBm2arKLI1SlFaWu1BVwseH5vn&#10;ZnHzsmxS3f57Iwg9DjPzDTNftrYSV2p86VjByzABQZw7XXKh4Hh4H8xA+ICssXJMCv7Iw3LR7cwx&#10;1e7Ge7pmoRARwj5FBSaEOpXS54Ys+qGriaN3do3FEGVTSN3gLcJtJUdJMpUWS44LBmtaGcov2a9V&#10;MEmm2/XPeL/5XmVm90Unvz1+zJTq99q3VxCB2vAffrY/tYLRB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GR5xQAAANsAAAAPAAAAAAAAAAAAAAAAAJgCAABkcnMv&#10;ZG93bnJldi54bWxQSwUGAAAAAAQABAD1AAAAigMAAAAA&#10;" path="m,l1548,e" filled="f" strokeweight=".58pt">
                                    <v:path arrowok="t" o:connecttype="custom" o:connectlocs="0,0;1548,0" o:connectangles="0,0"/>
                                  </v:shape>
                                  <v:group id="Group 12" o:spid="_x0000_s1047" style="position:absolute;left:11059;top:-1155;width:0;height:1472" coordorigin="11059,-1155" coordsize="0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shape id="Freeform 13" o:spid="_x0000_s1048" style="position:absolute;left:11059;top:-1155;width:0;height:1472;visibility:visible;mso-wrap-style:square;v-text-anchor:top" coordsize="0,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TncMA&#10;AADbAAAADwAAAGRycy9kb3ducmV2LnhtbESPX2vCMBTF34V9h3AHvmk6kW1WowxhoCCKTvJ8ba5t&#10;tbnpmmi7b78Igz0ezp8fZ7bobCXu1PjSsYKXYQKCOHOm5FzB8etz8A7CB2SDlWNS8EMeFvOn3gxT&#10;41re0/0QchFH2KeooAihTqX0WUEW/dDVxNE7u8ZiiLLJpWmwjeO2kqMkeZUWS46EAmtaFpRdDzcb&#10;IXq918uNPo3by0nv9PZ7N8lRqf5z9zEFEagL/+G/9sooGL3B40v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5TncMAAADbAAAADwAAAAAAAAAAAAAAAACYAgAAZHJzL2Rv&#10;d25yZXYueG1sUEsFBgAAAAAEAAQA9QAAAIgDAAAAAA==&#10;" path="m,l,1471e" filled="f" strokeweight=".20464mm">
                                      <v:path arrowok="t" o:connecttype="custom" o:connectlocs="0,-1155;0,316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tbl>
      <w:tblPr>
        <w:tblpPr w:leftFromText="141" w:rightFromText="141" w:vertAnchor="text" w:tblpX="46" w:tblpY="211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688"/>
      </w:tblGrid>
      <w:tr w:rsidR="00C84E3C" w:rsidRPr="00386E68" w:rsidTr="00C84E3C">
        <w:trPr>
          <w:trHeight w:val="2550"/>
        </w:trPr>
        <w:tc>
          <w:tcPr>
            <w:tcW w:w="7792" w:type="dxa"/>
          </w:tcPr>
          <w:p w:rsid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</w:t>
            </w:r>
          </w:p>
          <w:p w:rsidR="00C84E3C" w:rsidRPr="00C84E3C" w:rsidRDefault="00C84E3C" w:rsidP="00C84E3C">
            <w:pPr>
              <w:pStyle w:val="Prrafodelista"/>
              <w:numPr>
                <w:ilvl w:val="0"/>
                <w:numId w:val="2"/>
              </w:numPr>
              <w:spacing w:before="33"/>
              <w:ind w:right="-50"/>
              <w:rPr>
                <w:i/>
                <w:sz w:val="22"/>
                <w:szCs w:val="22"/>
                <w:lang w:val="es-AR"/>
              </w:rPr>
            </w:pP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NGR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SOS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S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3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z w:val="22"/>
                <w:szCs w:val="22"/>
                <w:lang w:val="es-AR"/>
              </w:rPr>
              <w:t>Y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1"/>
                <w:sz w:val="22"/>
                <w:szCs w:val="22"/>
                <w:lang w:val="es-AR"/>
              </w:rPr>
              <w:t xml:space="preserve"> </w:t>
            </w:r>
            <w:r w:rsidR="00B40E0D">
              <w:rPr>
                <w:i/>
                <w:spacing w:val="1"/>
                <w:sz w:val="22"/>
                <w:szCs w:val="22"/>
                <w:lang w:val="es-AR"/>
              </w:rPr>
              <w:t>2020</w:t>
            </w:r>
          </w:p>
          <w:p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  <w:r w:rsidRPr="00C84E3C">
              <w:rPr>
                <w:b/>
                <w:i/>
                <w:sz w:val="22"/>
                <w:szCs w:val="22"/>
                <w:lang w:val="es-AR"/>
              </w:rPr>
              <w:t xml:space="preserve">       B</w:t>
            </w:r>
            <w:r w:rsidRPr="00C84E3C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b/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b/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G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AL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OS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-7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 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–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z w:val="22"/>
                <w:szCs w:val="22"/>
                <w:lang w:val="es-AR"/>
              </w:rPr>
              <w:t>UA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ZA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3"/>
                <w:sz w:val="22"/>
                <w:szCs w:val="22"/>
                <w:lang w:val="es-AR"/>
              </w:rPr>
              <w:t xml:space="preserve"> </w:t>
            </w:r>
            <w:r w:rsidR="00B40E0D">
              <w:rPr>
                <w:i/>
                <w:spacing w:val="1"/>
                <w:sz w:val="22"/>
                <w:szCs w:val="22"/>
                <w:lang w:val="es-AR"/>
              </w:rPr>
              <w:t>2020</w:t>
            </w: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:rsidR="00C84E3C" w:rsidRPr="00C84E3C" w:rsidRDefault="00C84E3C" w:rsidP="00C84E3C">
            <w:pPr>
              <w:spacing w:before="33"/>
              <w:ind w:left="960" w:right="-50"/>
              <w:jc w:val="center"/>
              <w:rPr>
                <w:i/>
                <w:w w:val="99"/>
                <w:sz w:val="22"/>
                <w:szCs w:val="22"/>
                <w:lang w:val="es-AR"/>
              </w:rPr>
            </w:pPr>
            <w:r w:rsidRPr="00C84E3C">
              <w:rPr>
                <w:i/>
                <w:w w:val="99"/>
                <w:sz w:val="22"/>
                <w:szCs w:val="22"/>
                <w:lang w:val="es-AR"/>
              </w:rPr>
              <w:t>D</w:t>
            </w:r>
            <w:r w:rsidRPr="00C84E3C">
              <w:rPr>
                <w:i/>
                <w:spacing w:val="1"/>
                <w:w w:val="99"/>
                <w:sz w:val="22"/>
                <w:szCs w:val="22"/>
                <w:lang w:val="es-AR"/>
              </w:rPr>
              <w:t>É</w:t>
            </w:r>
            <w:r w:rsidRPr="00C84E3C">
              <w:rPr>
                <w:i/>
                <w:w w:val="99"/>
                <w:sz w:val="22"/>
                <w:szCs w:val="22"/>
                <w:lang w:val="es-AR"/>
              </w:rPr>
              <w:t>FICIT</w:t>
            </w:r>
          </w:p>
          <w:p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</w:p>
        </w:tc>
        <w:tc>
          <w:tcPr>
            <w:tcW w:w="1688" w:type="dxa"/>
            <w:shd w:val="clear" w:color="auto" w:fill="auto"/>
          </w:tcPr>
          <w:p w:rsidR="00C84E3C" w:rsidRDefault="00C84E3C" w:rsidP="00C84E3C">
            <w:pPr>
              <w:rPr>
                <w:i/>
                <w:w w:val="99"/>
                <w:lang w:val="es-AR"/>
              </w:rPr>
            </w:pPr>
          </w:p>
          <w:p w:rsidR="00C84E3C" w:rsidRDefault="00C84E3C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  </w:t>
            </w:r>
            <w:r w:rsidR="001732B8">
              <w:rPr>
                <w:i/>
                <w:w w:val="99"/>
                <w:sz w:val="22"/>
                <w:szCs w:val="22"/>
                <w:lang w:val="es-AR"/>
              </w:rPr>
              <w:t>190.000.000,00</w:t>
            </w:r>
          </w:p>
          <w:p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1732B8" w:rsidRDefault="001732B8" w:rsidP="001732B8">
            <w:pPr>
              <w:pBdr>
                <w:bottom w:val="single" w:sz="4" w:space="1" w:color="auto"/>
              </w:pBd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sz w:val="22"/>
                <w:szCs w:val="22"/>
                <w:lang w:val="es-AR"/>
              </w:rPr>
              <w:t xml:space="preserve">  289.463.580,00</w:t>
            </w:r>
          </w:p>
          <w:p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1732B8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1732B8" w:rsidRPr="00C84E3C" w:rsidRDefault="001732B8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sz w:val="22"/>
                <w:szCs w:val="22"/>
                <w:lang w:val="es-AR"/>
              </w:rPr>
              <w:t xml:space="preserve">  -99.463.580,00</w:t>
            </w:r>
          </w:p>
        </w:tc>
      </w:tr>
    </w:tbl>
    <w:p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p w:rsidR="00C84E3C" w:rsidRPr="00955ECB" w:rsidRDefault="00C84E3C" w:rsidP="00955ECB">
      <w:pPr>
        <w:spacing w:before="33"/>
        <w:ind w:left="960" w:right="-50"/>
        <w:rPr>
          <w:i/>
          <w:sz w:val="22"/>
          <w:szCs w:val="22"/>
          <w:lang w:val="es-AR"/>
        </w:rPr>
        <w:sectPr w:rsidR="00C84E3C" w:rsidRPr="00955ECB">
          <w:type w:val="continuous"/>
          <w:pgSz w:w="12240" w:h="20160"/>
          <w:pgMar w:top="1620" w:right="1080" w:bottom="280" w:left="1520" w:header="720" w:footer="720" w:gutter="0"/>
          <w:cols w:num="2" w:space="720" w:equalWidth="0">
            <w:col w:w="7463" w:space="655"/>
            <w:col w:w="1522"/>
          </w:cols>
        </w:sectPr>
      </w:pPr>
    </w:p>
    <w:p w:rsidR="0077566A" w:rsidRPr="00E0016F" w:rsidRDefault="0077566A">
      <w:pPr>
        <w:spacing w:before="1" w:line="140" w:lineRule="exact"/>
        <w:rPr>
          <w:i/>
          <w:sz w:val="14"/>
          <w:szCs w:val="14"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C84E3C" w:rsidRDefault="00C84E3C">
      <w:pPr>
        <w:spacing w:line="200" w:lineRule="exact"/>
        <w:rPr>
          <w:i/>
          <w:lang w:val="es-AR"/>
        </w:rPr>
      </w:pPr>
    </w:p>
    <w:p w:rsidR="00C84E3C" w:rsidRPr="00E0016F" w:rsidRDefault="00C84E3C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2762" w:right="11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1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="00B40E0D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2020</w:t>
      </w:r>
    </w:p>
    <w:p w:rsidR="0077566A" w:rsidRPr="00E0016F" w:rsidRDefault="0077566A">
      <w:pPr>
        <w:spacing w:before="8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3688" w:right="895" w:hanging="282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4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F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5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UBL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/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1"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13"/>
      </w:tblGrid>
      <w:tr w:rsidR="0077566A" w:rsidRPr="00126822">
        <w:trPr>
          <w:trHeight w:hRule="exact" w:val="783"/>
        </w:trPr>
        <w:tc>
          <w:tcPr>
            <w:tcW w:w="453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77566A">
            <w:pPr>
              <w:spacing w:before="13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1719" w:right="1730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INO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4" w:line="240" w:lineRule="exact"/>
              <w:ind w:left="73" w:right="36" w:firstLine="2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.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LEAD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9F137A">
            <w:pPr>
              <w:spacing w:before="4" w:line="240" w:lineRule="exact"/>
              <w:ind w:left="841" w:right="90" w:hanging="70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GT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.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/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CARG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SOCI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EZA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21</w:t>
            </w:r>
          </w:p>
          <w:p w:rsidR="00B31978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B31978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B31978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B31978" w:rsidRPr="00E0016F" w:rsidRDefault="00B31978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624174" w:rsidRDefault="00B31978" w:rsidP="00B31978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23.480.350,00</w:t>
            </w:r>
          </w:p>
          <w:p w:rsidR="00B31978" w:rsidRPr="00E0016F" w:rsidRDefault="00B3197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DE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ESI</w:t>
            </w:r>
            <w:r w:rsidRPr="00E0016F">
              <w:rPr>
                <w:i/>
                <w:spacing w:val="3"/>
                <w:lang w:val="es-AR"/>
              </w:rPr>
              <w:t>D</w:t>
            </w:r>
            <w:r w:rsidRPr="00E0016F">
              <w:rPr>
                <w:i/>
                <w:lang w:val="es-AR"/>
              </w:rPr>
              <w:t>UOS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4174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26</w:t>
            </w:r>
          </w:p>
          <w:p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B3197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23.251.050,00</w:t>
            </w:r>
          </w:p>
        </w:tc>
      </w:tr>
      <w:tr w:rsidR="0077566A" w:rsidRPr="00B31978">
        <w:trPr>
          <w:trHeight w:hRule="exact" w:val="72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 w:line="220" w:lineRule="exact"/>
              <w:ind w:left="337" w:right="697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SERVICI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V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(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m</w:t>
            </w:r>
            <w:r w:rsidRPr="00E0016F">
              <w:rPr>
                <w:i/>
                <w:lang w:val="es-AR"/>
              </w:rPr>
              <w:t>ale</w:t>
            </w:r>
            <w:r w:rsidRPr="00E0016F">
              <w:rPr>
                <w:i/>
                <w:spacing w:val="1"/>
                <w:lang w:val="es-AR"/>
              </w:rPr>
              <w:t>z</w:t>
            </w:r>
            <w:r w:rsidRPr="00E0016F">
              <w:rPr>
                <w:i/>
                <w:spacing w:val="3"/>
                <w:lang w:val="es-AR"/>
              </w:rPr>
              <w:t>a</w:t>
            </w:r>
            <w:r w:rsidRPr="00E0016F">
              <w:rPr>
                <w:i/>
                <w:spacing w:val="-4"/>
                <w:lang w:val="es-AR"/>
              </w:rPr>
              <w:t>m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n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- E</w:t>
            </w:r>
            <w:r w:rsidRPr="00E0016F">
              <w:rPr>
                <w:i/>
                <w:spacing w:val="-1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p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1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Ve</w:t>
            </w:r>
            <w:r w:rsidRPr="00E0016F">
              <w:rPr>
                <w:i/>
                <w:spacing w:val="1"/>
                <w:lang w:val="es-AR"/>
              </w:rPr>
              <w:t>rd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2"/>
                <w:lang w:val="es-AR"/>
              </w:rPr>
              <w:t>-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oda</w:t>
            </w:r>
            <w:r w:rsidRPr="00E0016F">
              <w:rPr>
                <w:i/>
                <w:spacing w:val="-1"/>
                <w:lang w:val="es-AR"/>
              </w:rPr>
              <w:t>-R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g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dor</w:t>
            </w:r>
            <w:r w:rsidRPr="00E0016F">
              <w:rPr>
                <w:i/>
                <w:lang w:val="es-AR"/>
              </w:rPr>
              <w:t>es)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Default="0077566A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B31978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60</w:t>
            </w:r>
          </w:p>
          <w:p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Default="0077566A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</w:p>
          <w:p w:rsidR="00B31978" w:rsidRPr="00E0016F" w:rsidRDefault="00B31978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65.610.000,00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UM</w:t>
            </w:r>
            <w:r w:rsidRPr="00E0016F">
              <w:rPr>
                <w:i/>
                <w:spacing w:val="4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12</w:t>
            </w:r>
          </w:p>
          <w:p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B31978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11.626.200,00</w:t>
            </w:r>
          </w:p>
        </w:tc>
      </w:tr>
      <w:tr w:rsidR="0077566A" w:rsidRPr="00B31978">
        <w:trPr>
          <w:trHeight w:hRule="exact" w:val="718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 w:line="220" w:lineRule="exact"/>
              <w:ind w:left="337" w:right="24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H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O,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J</w:t>
            </w:r>
            <w:r w:rsidRPr="00E0016F">
              <w:rPr>
                <w:i/>
                <w:lang w:val="es-AR"/>
              </w:rPr>
              <w:t>UN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O 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L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,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.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,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RI</w:t>
            </w:r>
            <w:r w:rsidRPr="00E0016F">
              <w:rPr>
                <w:i/>
                <w:lang w:val="es-AR"/>
              </w:rPr>
              <w:t>EGO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77566A" w:rsidRDefault="0077566A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B31978" w:rsidRPr="00E0016F" w:rsidRDefault="00B31978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32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Default="0077566A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</w:p>
          <w:p w:rsidR="00B31978" w:rsidRPr="00E0016F" w:rsidRDefault="00B31978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31.725.000,00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/>
              <w:ind w:left="1622" w:right="1634"/>
              <w:jc w:val="center"/>
              <w:rPr>
                <w:i/>
                <w:lang w:val="es-AR"/>
              </w:rPr>
            </w:pP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E </w:t>
            </w:r>
            <w:r w:rsidRPr="00E0016F">
              <w:rPr>
                <w:i/>
                <w:w w:val="99"/>
                <w:lang w:val="es-AR"/>
              </w:rPr>
              <w:t>S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31978" w:rsidRPr="00E0016F" w:rsidRDefault="00B31978" w:rsidP="00B31978">
            <w:pPr>
              <w:spacing w:before="7"/>
              <w:ind w:right="58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151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77566A" w:rsidRPr="00E0016F" w:rsidRDefault="00B31978" w:rsidP="00765C8F">
            <w:pPr>
              <w:spacing w:before="7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155.460.600,00</w:t>
            </w:r>
          </w:p>
        </w:tc>
      </w:tr>
      <w:tr w:rsidR="0077566A" w:rsidRPr="00386E68">
        <w:trPr>
          <w:trHeight w:hRule="exact" w:val="485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813" w:type="dxa"/>
            <w:tcBorders>
              <w:top w:val="single" w:sz="5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before="2" w:line="140" w:lineRule="exact"/>
        <w:rPr>
          <w:i/>
          <w:sz w:val="15"/>
          <w:szCs w:val="15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7"/>
        <w:gridCol w:w="2816"/>
      </w:tblGrid>
      <w:tr w:rsidR="0077566A" w:rsidRPr="00126822">
        <w:trPr>
          <w:trHeight w:hRule="exact" w:val="298"/>
        </w:trPr>
        <w:tc>
          <w:tcPr>
            <w:tcW w:w="609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DA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D7BF6">
        <w:trPr>
          <w:trHeight w:hRule="exact" w:val="5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1-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B31978" w:rsidP="00765C8F">
            <w:pPr>
              <w:spacing w:line="240" w:lineRule="exact"/>
              <w:ind w:left="76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155.40.600,00</w:t>
            </w:r>
          </w:p>
        </w:tc>
      </w:tr>
      <w:tr w:rsidR="0077566A" w:rsidRPr="004A4952">
        <w:trPr>
          <w:trHeight w:hRule="exact" w:val="1534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2-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 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OS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</w:p>
          <w:p w:rsidR="0077566A" w:rsidRPr="00E0016F" w:rsidRDefault="009F137A">
            <w:pPr>
              <w:spacing w:before="1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SU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o an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:rsidR="0077566A" w:rsidRPr="00E0016F" w:rsidRDefault="009F137A">
            <w:pPr>
              <w:spacing w:line="240" w:lineRule="exact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53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de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on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f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do 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er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os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l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pr</w:t>
            </w:r>
            <w:r w:rsidRPr="00E0016F">
              <w:rPr>
                <w:i/>
                <w:sz w:val="22"/>
                <w:szCs w:val="22"/>
                <w:lang w:val="es-AR"/>
              </w:rPr>
              <w:t>op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ad</w:t>
            </w:r>
          </w:p>
          <w:p w:rsidR="0077566A" w:rsidRPr="00E0016F" w:rsidRDefault="009F137A">
            <w:pPr>
              <w:spacing w:before="1"/>
              <w:ind w:left="3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z w:val="22"/>
                <w:szCs w:val="22"/>
                <w:lang w:val="es-AR"/>
              </w:rPr>
              <w:t xml:space="preserve">$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4A4952">
              <w:rPr>
                <w:i/>
                <w:sz w:val="22"/>
                <w:szCs w:val="22"/>
                <w:lang w:val="es-AR"/>
              </w:rPr>
              <w:t>513.539.400,00</w:t>
            </w:r>
            <w:r w:rsidR="00C84E3C">
              <w:rPr>
                <w:i/>
                <w:sz w:val="22"/>
                <w:szCs w:val="22"/>
                <w:lang w:val="es-AR"/>
              </w:rPr>
              <w:t xml:space="preserve"> 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:rsidR="0077566A" w:rsidRPr="00E0016F" w:rsidRDefault="0077566A">
            <w:pPr>
              <w:spacing w:before="12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="004636A5">
              <w:rPr>
                <w:i/>
                <w:spacing w:val="-1"/>
                <w:sz w:val="22"/>
                <w:szCs w:val="22"/>
                <w:lang w:val="es-AR"/>
              </w:rPr>
              <w:t>5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%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C84E3C" w:rsidRDefault="00C84E3C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A4952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A4952" w:rsidRPr="00E0016F" w:rsidRDefault="004A4952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25.667.970,00</w:t>
            </w:r>
          </w:p>
        </w:tc>
      </w:tr>
      <w:tr w:rsidR="0077566A" w:rsidRPr="00B31978">
        <w:trPr>
          <w:trHeight w:hRule="exact" w:val="8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spacing w:before="6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 w:rsidP="00EC59E1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GA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ER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ANUAL</w:t>
            </w:r>
            <w:r w:rsidRPr="00E0016F">
              <w:rPr>
                <w:b/>
                <w:i/>
                <w:spacing w:val="3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4"/>
                <w:sz w:val="22"/>
                <w:szCs w:val="22"/>
                <w:lang w:val="es-AR"/>
              </w:rPr>
              <w:t xml:space="preserve"> </w:t>
            </w:r>
            <w:r w:rsidR="00B40E0D">
              <w:rPr>
                <w:b/>
                <w:i/>
                <w:sz w:val="22"/>
                <w:szCs w:val="22"/>
                <w:lang w:val="es-AR"/>
              </w:rPr>
              <w:t>2020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C84E3C" w:rsidRDefault="00C84E3C" w:rsidP="00765C8F">
            <w:pPr>
              <w:ind w:left="707"/>
              <w:rPr>
                <w:i/>
                <w:sz w:val="24"/>
                <w:szCs w:val="24"/>
                <w:lang w:val="es-AR"/>
              </w:rPr>
            </w:pPr>
          </w:p>
          <w:p w:rsidR="004A4952" w:rsidRPr="00E0016F" w:rsidRDefault="004A4952" w:rsidP="00765C8F">
            <w:pPr>
              <w:ind w:left="707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181.128.570,00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520" w:bottom="280" w:left="1600" w:header="300" w:footer="0" w:gutter="0"/>
          <w:cols w:space="720"/>
        </w:sectPr>
      </w:pPr>
    </w:p>
    <w:p w:rsidR="0077566A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4636A5" w:rsidRPr="00E0016F" w:rsidRDefault="004636A5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2642" w:right="1014" w:hanging="1580"/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2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 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="00B40E0D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2020</w:t>
      </w:r>
    </w:p>
    <w:p w:rsidR="007253F6" w:rsidRPr="00E0016F" w:rsidRDefault="007253F6">
      <w:pPr>
        <w:spacing w:before="30" w:line="320" w:lineRule="exact"/>
        <w:ind w:left="2642" w:right="1014" w:hanging="1580"/>
        <w:rPr>
          <w:rFonts w:ascii="Arial" w:eastAsia="Arial" w:hAnsi="Arial" w:cs="Arial"/>
          <w:i/>
          <w:sz w:val="28"/>
          <w:szCs w:val="28"/>
          <w:lang w:val="es-AR"/>
        </w:rPr>
      </w:pPr>
    </w:p>
    <w:p w:rsidR="0077566A" w:rsidRPr="00E0016F" w:rsidRDefault="0077566A">
      <w:pPr>
        <w:spacing w:before="4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3520" w:right="840" w:hanging="2626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Y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LUBR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IC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(SE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)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20" w:line="280" w:lineRule="exact"/>
        <w:rPr>
          <w:i/>
          <w:sz w:val="28"/>
          <w:szCs w:val="28"/>
          <w:lang w:val="es-AR"/>
        </w:rPr>
      </w:pPr>
    </w:p>
    <w:tbl>
      <w:tblPr>
        <w:tblW w:w="0" w:type="auto"/>
        <w:tblInd w:w="9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1558"/>
      </w:tblGrid>
      <w:tr w:rsidR="0077566A" w:rsidRPr="00E0016F">
        <w:trPr>
          <w:trHeight w:hRule="exact" w:val="768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1979" w:right="1979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RU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before="1" w:line="240" w:lineRule="exact"/>
              <w:ind w:left="381" w:right="348" w:firstLine="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ANUAL</w:t>
            </w:r>
          </w:p>
        </w:tc>
      </w:tr>
      <w:tr w:rsidR="0077566A" w:rsidRPr="00E0016F">
        <w:trPr>
          <w:trHeight w:hRule="exact" w:val="2604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6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L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NA</w:t>
            </w:r>
            <w:r w:rsidRPr="00E0016F">
              <w:rPr>
                <w:i/>
                <w:sz w:val="22"/>
                <w:szCs w:val="22"/>
                <w:lang w:val="es-AR"/>
              </w:rPr>
              <w:t>F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,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GRA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S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4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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B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6A5" w:rsidRDefault="004636A5" w:rsidP="005C7EE6">
            <w:pPr>
              <w:rPr>
                <w:i/>
                <w:lang w:val="es-AR"/>
              </w:rPr>
            </w:pP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28.644.000,00</w:t>
            </w: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 xml:space="preserve"> 4.550.000,00</w:t>
            </w: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1.806.000,00</w:t>
            </w:r>
          </w:p>
          <w:p w:rsidR="00F678A6" w:rsidRDefault="00F678A6" w:rsidP="00F678A6">
            <w:pPr>
              <w:jc w:val="center"/>
              <w:rPr>
                <w:i/>
                <w:lang w:val="es-AR"/>
              </w:rPr>
            </w:pPr>
          </w:p>
          <w:p w:rsidR="00F678A6" w:rsidRPr="004636A5" w:rsidRDefault="00F678A6" w:rsidP="00F678A6">
            <w:pPr>
              <w:jc w:val="center"/>
              <w:rPr>
                <w:i/>
                <w:lang w:val="es-AR"/>
              </w:rPr>
            </w:pPr>
            <w:r>
              <w:rPr>
                <w:i/>
                <w:lang w:val="es-AR"/>
              </w:rPr>
              <w:t>35.000.000,00</w:t>
            </w:r>
          </w:p>
        </w:tc>
      </w:tr>
      <w:tr w:rsidR="0077566A" w:rsidRPr="00B31978">
        <w:trPr>
          <w:trHeight w:hRule="exact" w:val="1020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0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00FF">
            <w:pPr>
              <w:ind w:left="64" w:right="2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-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   </w:t>
            </w:r>
            <w:r w:rsidRPr="00E0016F">
              <w:rPr>
                <w:b/>
                <w:i/>
                <w:spacing w:val="10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O   </w:t>
            </w:r>
            <w:r w:rsidRPr="00E0016F">
              <w:rPr>
                <w:b/>
                <w:i/>
                <w:spacing w:val="1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O   </w:t>
            </w:r>
            <w:r w:rsidRPr="00E0016F">
              <w:rPr>
                <w:b/>
                <w:i/>
                <w:spacing w:val="9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S   </w:t>
            </w:r>
            <w:r w:rsidRPr="00E0016F">
              <w:rPr>
                <w:b/>
                <w:i/>
                <w:spacing w:val="10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Y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LU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NTE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– 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AÑ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="00B40E0D">
              <w:rPr>
                <w:b/>
                <w:i/>
                <w:sz w:val="22"/>
                <w:szCs w:val="22"/>
                <w:u w:val="thick" w:color="000000"/>
                <w:lang w:val="es-AR"/>
              </w:rPr>
              <w:t>2020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6A5" w:rsidRDefault="004636A5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>
            <w:pPr>
              <w:ind w:left="19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35.000.000,00</w:t>
            </w:r>
          </w:p>
          <w:p w:rsidR="00F678A6" w:rsidRDefault="00F678A6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Pr="00E0016F" w:rsidRDefault="00F678A6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770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2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59E1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2-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Ñ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="00B40E0D">
              <w:rPr>
                <w:b/>
                <w:i/>
                <w:sz w:val="22"/>
                <w:szCs w:val="22"/>
                <w:u w:val="thick" w:color="000000"/>
                <w:lang w:val="es-AR"/>
              </w:rPr>
              <w:t>2020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 </w:t>
            </w:r>
            <w:proofErr w:type="gramStart"/>
            <w:r w:rsidRPr="00E0016F">
              <w:rPr>
                <w:b/>
                <w:i/>
                <w:sz w:val="22"/>
                <w:szCs w:val="22"/>
                <w:lang w:val="es-AR"/>
              </w:rPr>
              <w:t>(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10</w:t>
            </w:r>
            <w:proofErr w:type="gramEnd"/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%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6A5" w:rsidRDefault="004636A5">
            <w:pPr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>
            <w:pPr>
              <w:ind w:left="27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3.500.000,00</w:t>
            </w:r>
          </w:p>
          <w:p w:rsidR="00F678A6" w:rsidRDefault="00F678A6">
            <w:pPr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>
            <w:pPr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678A6" w:rsidRPr="00E0016F" w:rsidRDefault="00F678A6">
            <w:pPr>
              <w:ind w:left="277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B31978">
        <w:trPr>
          <w:trHeight w:hRule="exact" w:val="1022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0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59E1">
            <w:pPr>
              <w:ind w:left="64" w:right="109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U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Y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LU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NTE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–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2</w:t>
            </w:r>
            <w:r w:rsidR="00B40E0D">
              <w:rPr>
                <w:b/>
                <w:i/>
                <w:sz w:val="22"/>
                <w:szCs w:val="22"/>
                <w:lang w:val="es-AR"/>
              </w:rPr>
              <w:t>020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6A5" w:rsidRDefault="004636A5" w:rsidP="00952675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 w:rsidP="00952675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678A6" w:rsidRDefault="00F678A6" w:rsidP="00952675">
            <w:pPr>
              <w:ind w:left="19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38.500.000,00</w:t>
            </w:r>
          </w:p>
          <w:p w:rsidR="00F678A6" w:rsidRPr="00E0016F" w:rsidRDefault="00F678A6" w:rsidP="00952675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720" w:bottom="280" w:left="1720" w:header="300" w:footer="0" w:gutter="0"/>
          <w:cols w:space="720"/>
        </w:sectPr>
      </w:pPr>
    </w:p>
    <w:p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636A5" w:rsidRDefault="004636A5">
      <w:pPr>
        <w:spacing w:line="200" w:lineRule="exact"/>
        <w:rPr>
          <w:i/>
          <w:lang w:val="es-AR"/>
        </w:rPr>
      </w:pPr>
    </w:p>
    <w:p w:rsidR="004636A5" w:rsidRDefault="004636A5">
      <w:pPr>
        <w:spacing w:line="200" w:lineRule="exact"/>
        <w:rPr>
          <w:i/>
          <w:lang w:val="es-AR"/>
        </w:rPr>
      </w:pPr>
    </w:p>
    <w:p w:rsidR="004636A5" w:rsidRPr="00E0016F" w:rsidRDefault="004636A5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 w:line="300" w:lineRule="exact"/>
        <w:ind w:left="1977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4"/>
          <w:position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rFonts w:ascii="Arial" w:eastAsia="Arial" w:hAnsi="Arial" w:cs="Arial"/>
          <w:b/>
          <w:i/>
          <w:spacing w:val="-8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6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8"/>
          <w:szCs w:val="28"/>
          <w:u w:val="thick" w:color="000000"/>
          <w:lang w:val="es-AR"/>
        </w:rPr>
        <w:t xml:space="preserve"> </w:t>
      </w:r>
      <w:r w:rsidR="00B40E0D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2020</w:t>
      </w:r>
    </w:p>
    <w:p w:rsidR="0077566A" w:rsidRPr="00E0016F" w:rsidRDefault="0077566A">
      <w:pPr>
        <w:spacing w:before="5" w:line="100" w:lineRule="exact"/>
        <w:rPr>
          <w:i/>
          <w:sz w:val="10"/>
          <w:szCs w:val="10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1838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 xml:space="preserve">N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i/>
          <w:sz w:val="28"/>
          <w:szCs w:val="28"/>
          <w:u w:val="thick" w:color="000000"/>
          <w:lang w:val="es-AR"/>
        </w:rPr>
        <w:t xml:space="preserve">– </w:t>
      </w:r>
      <w:r w:rsidRPr="00E0016F">
        <w:rPr>
          <w:rFonts w:ascii="Arial" w:eastAsia="Arial" w:hAnsi="Arial" w:cs="Arial"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LL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6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</w:p>
    <w:p w:rsidR="0077566A" w:rsidRPr="00E0016F" w:rsidRDefault="0077566A">
      <w:pPr>
        <w:spacing w:before="3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8"/>
        <w:gridCol w:w="1702"/>
        <w:gridCol w:w="1700"/>
      </w:tblGrid>
      <w:tr w:rsidR="0077566A" w:rsidRPr="00E0016F">
        <w:trPr>
          <w:trHeight w:hRule="exact" w:val="540"/>
        </w:trPr>
        <w:tc>
          <w:tcPr>
            <w:tcW w:w="971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4121" w:right="4121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EPTO:</w:t>
            </w:r>
          </w:p>
        </w:tc>
      </w:tr>
      <w:tr w:rsidR="0077566A" w:rsidRPr="00E0016F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GAS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NA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</w:p>
          <w:p w:rsidR="0077566A" w:rsidRPr="00E0016F" w:rsidRDefault="0077566A">
            <w:pPr>
              <w:spacing w:before="9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spacing w:line="260" w:lineRule="exact"/>
              <w:ind w:left="352" w:right="2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DIS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U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 GAS</w:t>
            </w:r>
            <w:r w:rsidRPr="00E0016F">
              <w:rPr>
                <w:b/>
                <w:i/>
                <w:spacing w:val="57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ICI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IARI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O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-1-1-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x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io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(p/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ont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ió</w:t>
            </w:r>
            <w:r w:rsidRPr="00E0016F">
              <w:rPr>
                <w:i/>
                <w:spacing w:val="3"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z w:val="23"/>
                <w:szCs w:val="23"/>
                <w:lang w:val="es-AR"/>
              </w:rPr>
              <w:t>)</w:t>
            </w:r>
          </w:p>
          <w:p w:rsidR="0077566A" w:rsidRPr="00E0016F" w:rsidRDefault="0077566A">
            <w:pPr>
              <w:spacing w:before="1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spacing w:line="260" w:lineRule="exact"/>
              <w:ind w:left="352" w:right="552" w:firstLine="3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DIS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</w:t>
            </w:r>
            <w:r w:rsidRPr="00E0016F">
              <w:rPr>
                <w:b/>
                <w:i/>
                <w:spacing w:val="2"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UID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 GAS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I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ND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L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-2-1-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G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Pr="00E0016F">
              <w:rPr>
                <w:i/>
                <w:sz w:val="23"/>
                <w:szCs w:val="23"/>
                <w:lang w:val="es-AR"/>
              </w:rPr>
              <w:t>ndu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tr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ia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l 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(</w:t>
            </w:r>
            <w:r w:rsidRPr="00E0016F">
              <w:rPr>
                <w:i/>
                <w:sz w:val="23"/>
                <w:szCs w:val="23"/>
                <w:lang w:val="es-AR"/>
              </w:rPr>
              <w:t>p/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d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m</w:t>
            </w:r>
            <w:r w:rsidRPr="00E0016F">
              <w:rPr>
                <w:i/>
                <w:sz w:val="23"/>
                <w:szCs w:val="23"/>
                <w:lang w:val="es-AR"/>
              </w:rPr>
              <w:t>ini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ión)</w:t>
            </w:r>
          </w:p>
          <w:p w:rsidR="0077566A" w:rsidRPr="00E0016F" w:rsidRDefault="0077566A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3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D03167">
            <w:pPr>
              <w:ind w:left="32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3.000.000,00</w:t>
            </w:r>
          </w:p>
          <w:p w:rsidR="00D03167" w:rsidRDefault="00D03167">
            <w:pPr>
              <w:ind w:left="325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325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32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500.000,00</w:t>
            </w:r>
          </w:p>
          <w:p w:rsidR="00D03167" w:rsidRPr="00223F7F" w:rsidRDefault="00D03167">
            <w:pPr>
              <w:ind w:left="325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5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D03167" w:rsidP="00B40E0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3.500.000,00</w:t>
            </w:r>
          </w:p>
        </w:tc>
      </w:tr>
      <w:tr w:rsidR="0077566A" w:rsidRPr="00E0016F">
        <w:trPr>
          <w:trHeight w:hRule="exact" w:val="598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305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D03167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B-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ACI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LT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CUN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ETA</w:t>
            </w:r>
          </w:p>
          <w:p w:rsidR="0077566A" w:rsidRPr="00E0016F" w:rsidRDefault="0077566A">
            <w:pPr>
              <w:spacing w:before="6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240" w:right="780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B-1- 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V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O-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AS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CUN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ETA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3A7F0B">
              <w:rPr>
                <w:i/>
                <w:sz w:val="23"/>
                <w:szCs w:val="23"/>
                <w:lang w:val="es-AR"/>
              </w:rPr>
              <w:t>Contratación.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="003A7F0B">
              <w:rPr>
                <w:i/>
                <w:position w:val="-1"/>
                <w:sz w:val="23"/>
                <w:szCs w:val="23"/>
                <w:lang w:val="es-AR"/>
              </w:rPr>
              <w:t>or Administración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>.</w:t>
            </w:r>
          </w:p>
          <w:p w:rsidR="0077566A" w:rsidRPr="00E0016F" w:rsidRDefault="0077566A">
            <w:pPr>
              <w:spacing w:before="7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77566A" w:rsidRPr="00223F7F" w:rsidRDefault="009F137A" w:rsidP="00223F7F">
            <w:pPr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</w:pPr>
            <w:r w:rsidRPr="00E0016F"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  <w:t>T</w:t>
            </w:r>
            <w:r w:rsidRPr="00E0016F">
              <w:rPr>
                <w:rFonts w:ascii="Arial" w:eastAsia="Arial" w:hAnsi="Arial" w:cs="Arial"/>
                <w:b/>
                <w:i/>
                <w:spacing w:val="3"/>
                <w:sz w:val="23"/>
                <w:szCs w:val="23"/>
                <w:lang w:val="es-AR"/>
              </w:rPr>
              <w:t>O</w:t>
            </w:r>
            <w:r w:rsidRPr="00E0016F">
              <w:rPr>
                <w:rFonts w:ascii="Arial" w:eastAsia="Arial" w:hAnsi="Arial" w:cs="Arial"/>
                <w:b/>
                <w:i/>
                <w:spacing w:val="1"/>
                <w:sz w:val="23"/>
                <w:szCs w:val="23"/>
                <w:lang w:val="es-AR"/>
              </w:rPr>
              <w:t>T</w:t>
            </w:r>
            <w:r w:rsidRPr="00E0016F">
              <w:rPr>
                <w:rFonts w:ascii="Arial" w:eastAsia="Arial" w:hAnsi="Arial" w:cs="Arial"/>
                <w:b/>
                <w:i/>
                <w:spacing w:val="-6"/>
                <w:sz w:val="23"/>
                <w:szCs w:val="23"/>
                <w:lang w:val="es-AR"/>
              </w:rPr>
              <w:t>A</w:t>
            </w:r>
            <w:r w:rsidRPr="00E0016F">
              <w:rPr>
                <w:rFonts w:ascii="Arial" w:eastAsia="Arial" w:hAnsi="Arial" w:cs="Arial"/>
                <w:b/>
                <w:i/>
                <w:spacing w:val="1"/>
                <w:sz w:val="23"/>
                <w:szCs w:val="23"/>
                <w:lang w:val="es-AR"/>
              </w:rPr>
              <w:t>L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</w:p>
          <w:p w:rsidR="00D03167" w:rsidRPr="00223F7F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20.000.000,00</w:t>
            </w:r>
          </w:p>
          <w:p w:rsidR="00223F7F" w:rsidRPr="00223F7F" w:rsidRDefault="00D03167" w:rsidP="00B40E0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15.000.000,00</w:t>
            </w:r>
          </w:p>
          <w:p w:rsidR="0077566A" w:rsidRPr="00223F7F" w:rsidRDefault="0077566A">
            <w:pPr>
              <w:spacing w:before="17" w:line="24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60" w:lineRule="exact"/>
              <w:ind w:left="200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35.000.000,00</w:t>
            </w:r>
          </w:p>
          <w:p w:rsidR="00D03167" w:rsidRDefault="00D03167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Pr="00223F7F" w:rsidRDefault="00D03167" w:rsidP="00D03167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D03167">
        <w:trPr>
          <w:trHeight w:hRule="exact" w:val="1313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D03167">
        <w:trPr>
          <w:trHeight w:hRule="exact" w:val="350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D03167" w:rsidTr="00223F7F">
        <w:trPr>
          <w:trHeight w:hRule="exact" w:val="2124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O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</w:p>
          <w:p w:rsidR="0077566A" w:rsidRPr="00E0016F" w:rsidRDefault="0077566A">
            <w:pPr>
              <w:spacing w:before="4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29" w:right="3008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-1</w:t>
            </w:r>
            <w:r w:rsidRPr="00E0016F">
              <w:rPr>
                <w:b/>
                <w:i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es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pa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os</w:t>
            </w:r>
            <w:r w:rsidRPr="00E0016F">
              <w:rPr>
                <w:b/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ú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li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os</w:t>
            </w:r>
          </w:p>
          <w:p w:rsidR="0077566A" w:rsidRPr="00E0016F" w:rsidRDefault="009F137A">
            <w:pPr>
              <w:spacing w:line="26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>or</w:t>
            </w:r>
            <w:r w:rsidR="003A7F0B">
              <w:rPr>
                <w:i/>
                <w:position w:val="-1"/>
                <w:sz w:val="23"/>
                <w:szCs w:val="23"/>
                <w:lang w:val="es-AR"/>
              </w:rPr>
              <w:t xml:space="preserve">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Adm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ni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s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ac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</w:t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2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</w:p>
          <w:p w:rsidR="00D03167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4.000.000,00</w:t>
            </w:r>
          </w:p>
          <w:p w:rsidR="00D03167" w:rsidRPr="00223F7F" w:rsidRDefault="00D03167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3.000.000,00</w:t>
            </w:r>
          </w:p>
          <w:p w:rsidR="0077566A" w:rsidRPr="00223F7F" w:rsidRDefault="00223F7F" w:rsidP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               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7F" w:rsidRDefault="00223F7F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D03167" w:rsidRPr="00223F7F" w:rsidRDefault="00D03167">
            <w:pPr>
              <w:ind w:left="2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7.000.000,00</w:t>
            </w:r>
          </w:p>
        </w:tc>
      </w:tr>
      <w:tr w:rsidR="0077566A" w:rsidRPr="00D03167">
        <w:trPr>
          <w:trHeight w:hRule="exact" w:val="283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D03167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4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OS</w:t>
            </w:r>
          </w:p>
          <w:p w:rsidR="0077566A" w:rsidRPr="00E0016F" w:rsidRDefault="0077566A">
            <w:pPr>
              <w:spacing w:before="18"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-1-O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as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ios</w:t>
            </w:r>
          </w:p>
          <w:p w:rsidR="0077566A" w:rsidRPr="00E0016F" w:rsidRDefault="009F137A">
            <w:pPr>
              <w:spacing w:line="26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3A7F0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3A7F0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3A7F0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3A7F0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8" w:line="160" w:lineRule="exact"/>
              <w:rPr>
                <w:i/>
                <w:sz w:val="16"/>
                <w:szCs w:val="16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223F7F" w:rsidRDefault="009F137A">
            <w:pPr>
              <w:ind w:left="64"/>
              <w:rPr>
                <w:b/>
                <w:i/>
                <w:sz w:val="24"/>
                <w:szCs w:val="24"/>
                <w:lang w:val="es-AR"/>
              </w:rPr>
            </w:pPr>
            <w:r w:rsidRPr="00223F7F">
              <w:rPr>
                <w:b/>
                <w:i/>
                <w:spacing w:val="3"/>
                <w:sz w:val="24"/>
                <w:szCs w:val="24"/>
                <w:lang w:val="es-AR"/>
              </w:rPr>
              <w:t>T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O</w:t>
            </w:r>
            <w:r w:rsidRPr="00223F7F">
              <w:rPr>
                <w:b/>
                <w:i/>
                <w:spacing w:val="3"/>
                <w:sz w:val="24"/>
                <w:szCs w:val="24"/>
                <w:lang w:val="es-AR"/>
              </w:rPr>
              <w:t>T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AL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..............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7F" w:rsidRDefault="00223F7F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>3.300.000,00</w:t>
            </w:r>
          </w:p>
          <w:p w:rsidR="00D03167" w:rsidRPr="00E0016F" w:rsidRDefault="00D03167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 xml:space="preserve">   500.000,00</w:t>
            </w: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23F7F" w:rsidRDefault="00223F7F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D03167" w:rsidRPr="00E0016F" w:rsidRDefault="00D03167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>3.800.000,00</w:t>
            </w:r>
          </w:p>
        </w:tc>
      </w:tr>
      <w:tr w:rsidR="0077566A" w:rsidRPr="00D03167" w:rsidTr="00223F7F">
        <w:trPr>
          <w:trHeight w:hRule="exact" w:val="782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D03167" w:rsidTr="00223F7F">
        <w:trPr>
          <w:trHeight w:hRule="exact" w:val="406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7F" w:rsidRPr="00E0016F" w:rsidRDefault="00223F7F">
            <w:pPr>
              <w:rPr>
                <w:i/>
                <w:lang w:val="es-AR"/>
              </w:rPr>
            </w:pPr>
          </w:p>
        </w:tc>
      </w:tr>
      <w:tr w:rsidR="0077566A" w:rsidRPr="00D03167" w:rsidTr="00223F7F">
        <w:trPr>
          <w:trHeight w:hRule="exact" w:val="286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780" w:bottom="280" w:left="1520" w:header="300" w:footer="0" w:gutter="0"/>
          <w:cols w:space="720"/>
        </w:sectPr>
      </w:pPr>
    </w:p>
    <w:p w:rsidR="0077566A" w:rsidRPr="00E0016F" w:rsidRDefault="0077566A">
      <w:pPr>
        <w:spacing w:before="2" w:line="160" w:lineRule="exact"/>
        <w:rPr>
          <w:i/>
          <w:sz w:val="16"/>
          <w:szCs w:val="16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C2F7C" w:rsidRPr="00E0016F" w:rsidRDefault="004C2F7C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0"/>
        <w:gridCol w:w="1691"/>
        <w:gridCol w:w="1407"/>
      </w:tblGrid>
      <w:tr w:rsidR="0077566A" w:rsidRPr="00E0016F" w:rsidTr="00FF1063">
        <w:trPr>
          <w:trHeight w:hRule="exact" w:val="1741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40E0D" w:rsidRDefault="00B40E0D">
            <w:pPr>
              <w:spacing w:before="56" w:line="460" w:lineRule="atLeast"/>
              <w:ind w:left="294" w:right="1114" w:hanging="230"/>
              <w:rPr>
                <w:b/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 xml:space="preserve">E- </w:t>
            </w:r>
            <w:r w:rsidRPr="00B40E0D">
              <w:rPr>
                <w:b/>
                <w:i/>
                <w:sz w:val="23"/>
                <w:szCs w:val="23"/>
                <w:u w:val="single"/>
                <w:lang w:val="es-AR"/>
              </w:rPr>
              <w:t xml:space="preserve">BACHEO </w:t>
            </w:r>
            <w:r w:rsidR="009F137A" w:rsidRPr="00B40E0D">
              <w:rPr>
                <w:b/>
                <w:i/>
                <w:sz w:val="23"/>
                <w:szCs w:val="23"/>
                <w:u w:val="single"/>
                <w:lang w:val="es-AR"/>
              </w:rPr>
              <w:t>Y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EJOR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TO DE 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LLES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 </w:t>
            </w:r>
          </w:p>
          <w:p w:rsidR="0077566A" w:rsidRPr="00E0016F" w:rsidRDefault="00B40E0D">
            <w:pPr>
              <w:spacing w:before="56" w:line="460" w:lineRule="atLeast"/>
              <w:ind w:left="294" w:right="1114" w:hanging="230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 xml:space="preserve">     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E-1- </w:t>
            </w:r>
            <w:r w:rsidR="009F137A" w:rsidRPr="00E0016F">
              <w:rPr>
                <w:i/>
                <w:sz w:val="23"/>
                <w:szCs w:val="23"/>
                <w:lang w:val="es-AR"/>
              </w:rPr>
              <w:t>C</w:t>
            </w:r>
            <w:r w:rsidR="009F137A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F137A"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="009F137A" w:rsidRPr="00E0016F">
              <w:rPr>
                <w:i/>
                <w:sz w:val="23"/>
                <w:szCs w:val="23"/>
                <w:lang w:val="es-AR"/>
              </w:rPr>
              <w:t>l</w:t>
            </w:r>
            <w:r w:rsidR="009F137A"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="009F137A" w:rsidRPr="00E0016F">
              <w:rPr>
                <w:i/>
                <w:sz w:val="23"/>
                <w:szCs w:val="23"/>
                <w:lang w:val="es-AR"/>
              </w:rPr>
              <w:t>s</w:t>
            </w:r>
            <w:r w:rsidR="009F137A"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="009F137A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F137A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F137A" w:rsidRPr="00E0016F">
              <w:rPr>
                <w:i/>
                <w:sz w:val="23"/>
                <w:szCs w:val="23"/>
                <w:lang w:val="es-AR"/>
              </w:rPr>
              <w:t>i</w:t>
            </w:r>
            <w:r w:rsidR="009F137A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F137A" w:rsidRPr="00E0016F">
              <w:rPr>
                <w:i/>
                <w:sz w:val="23"/>
                <w:szCs w:val="23"/>
                <w:lang w:val="es-AR"/>
              </w:rPr>
              <w:t>s</w:t>
            </w:r>
          </w:p>
          <w:p w:rsidR="0077566A" w:rsidRPr="00E0016F" w:rsidRDefault="009F137A">
            <w:pPr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5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spacing w:line="260" w:lineRule="exact"/>
              <w:ind w:left="373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60" w:lineRule="exact"/>
              <w:ind w:left="373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60" w:lineRule="exact"/>
              <w:ind w:left="373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60" w:lineRule="exact"/>
              <w:ind w:left="373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D03167">
            <w:pPr>
              <w:spacing w:line="260" w:lineRule="exact"/>
              <w:ind w:right="20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3.000.000,00</w:t>
            </w:r>
          </w:p>
          <w:p w:rsidR="00D03167" w:rsidRDefault="00D03167" w:rsidP="00D03167">
            <w:pPr>
              <w:spacing w:line="260" w:lineRule="exact"/>
              <w:ind w:right="20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9.000.000,00</w:t>
            </w:r>
          </w:p>
          <w:p w:rsidR="00D03167" w:rsidRPr="00223F7F" w:rsidRDefault="00D03167" w:rsidP="00D03167">
            <w:pPr>
              <w:spacing w:line="260" w:lineRule="exact"/>
              <w:ind w:left="373" w:right="202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Pr="00223F7F" w:rsidRDefault="00D03167">
            <w:pPr>
              <w:ind w:left="9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12.000.000,00</w:t>
            </w:r>
          </w:p>
        </w:tc>
      </w:tr>
      <w:tr w:rsidR="0077566A" w:rsidRPr="00E0016F" w:rsidTr="00FF1063">
        <w:trPr>
          <w:trHeight w:hRule="exact" w:val="867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238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1459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ACI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352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 </w:t>
            </w:r>
            <w:r w:rsidRPr="00E0016F">
              <w:rPr>
                <w:i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U</w:t>
            </w:r>
            <w:r w:rsidRPr="00E0016F">
              <w:rPr>
                <w:i/>
                <w:sz w:val="23"/>
                <w:szCs w:val="23"/>
                <w:lang w:val="es-AR"/>
              </w:rPr>
              <w:t>rb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i/>
                <w:spacing w:val="-3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ios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rd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(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p</w:t>
            </w:r>
            <w:r w:rsidR="00977AAB" w:rsidRPr="00E0016F">
              <w:rPr>
                <w:i/>
                <w:spacing w:val="2"/>
                <w:sz w:val="23"/>
                <w:szCs w:val="23"/>
                <w:lang w:val="es-AR"/>
              </w:rPr>
              <w:t>/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o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tr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ió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 xml:space="preserve">). </w:t>
            </w:r>
          </w:p>
          <w:p w:rsidR="0077566A" w:rsidRPr="00E0016F" w:rsidRDefault="009F137A">
            <w:pPr>
              <w:spacing w:line="260" w:lineRule="exact"/>
              <w:ind w:left="352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 </w:t>
            </w:r>
            <w:r w:rsidRPr="00E0016F">
              <w:rPr>
                <w:i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U</w:t>
            </w:r>
            <w:r w:rsidRPr="00E0016F">
              <w:rPr>
                <w:i/>
                <w:sz w:val="23"/>
                <w:szCs w:val="23"/>
                <w:lang w:val="es-AR"/>
              </w:rPr>
              <w:t>rb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i/>
                <w:spacing w:val="-3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ios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rd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(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p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/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d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mi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ión).</w:t>
            </w:r>
          </w:p>
          <w:p w:rsidR="0077566A" w:rsidRPr="00E0016F" w:rsidRDefault="0077566A">
            <w:pPr>
              <w:spacing w:before="5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27" w:right="613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7F" w:rsidRDefault="00223F7F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100.000,00</w:t>
            </w:r>
          </w:p>
          <w:p w:rsidR="00D03167" w:rsidRPr="00223F7F" w:rsidRDefault="00D03167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300.000,00</w:t>
            </w: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977AAB">
            <w:pPr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D03167" w:rsidP="00977AA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400.000,00</w:t>
            </w:r>
          </w:p>
        </w:tc>
      </w:tr>
      <w:tr w:rsidR="0077566A" w:rsidRPr="00E0016F" w:rsidTr="00FF1063">
        <w:trPr>
          <w:trHeight w:hRule="exact" w:val="569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442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D83492">
        <w:trPr>
          <w:trHeight w:hRule="exact" w:val="2126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G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G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LA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CIUDA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D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491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491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4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>
            <w:pPr>
              <w:tabs>
                <w:tab w:val="left" w:pos="1600"/>
              </w:tabs>
              <w:spacing w:line="260" w:lineRule="exact"/>
              <w:ind w:left="-4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tabs>
                <w:tab w:val="left" w:pos="1600"/>
              </w:tabs>
              <w:spacing w:line="260" w:lineRule="exact"/>
              <w:ind w:left="-4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>
            <w:pPr>
              <w:tabs>
                <w:tab w:val="left" w:pos="1600"/>
              </w:tabs>
              <w:spacing w:line="260" w:lineRule="exact"/>
              <w:ind w:left="-4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D03167">
            <w:pPr>
              <w:tabs>
                <w:tab w:val="left" w:pos="1600"/>
              </w:tabs>
              <w:spacing w:line="260" w:lineRule="exact"/>
              <w:ind w:left="-4" w:right="-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15.000.000,00</w:t>
            </w:r>
          </w:p>
          <w:p w:rsidR="00D03167" w:rsidRPr="00223F7F" w:rsidRDefault="00126822" w:rsidP="00D03167">
            <w:pPr>
              <w:tabs>
                <w:tab w:val="left" w:pos="1600"/>
              </w:tabs>
              <w:spacing w:line="260" w:lineRule="exact"/>
              <w:ind w:left="-4" w:right="-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6</w:t>
            </w:r>
            <w:r w:rsidR="00D03167">
              <w:rPr>
                <w:i/>
                <w:sz w:val="22"/>
                <w:szCs w:val="22"/>
                <w:lang w:val="es-AR"/>
              </w:rPr>
              <w:t>.500.000,00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Default="00D03167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D03167" w:rsidRPr="00223F7F" w:rsidRDefault="00126822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21</w:t>
            </w:r>
            <w:r w:rsidR="00D03167">
              <w:rPr>
                <w:i/>
                <w:sz w:val="22"/>
                <w:szCs w:val="22"/>
                <w:lang w:val="es-AR"/>
              </w:rPr>
              <w:t>.500.000,00</w:t>
            </w:r>
          </w:p>
        </w:tc>
      </w:tr>
      <w:tr w:rsidR="0077566A" w:rsidRPr="00E0016F" w:rsidTr="00D83492">
        <w:trPr>
          <w:trHeight w:hRule="exact" w:val="144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 w:rsidP="00D83492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308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 w:rsidP="00D83492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4583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F1063" w:rsidRDefault="00D03167">
            <w:pPr>
              <w:ind w:left="64"/>
              <w:rPr>
                <w:b/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 xml:space="preserve">H – </w:t>
            </w:r>
            <w:r w:rsidRPr="00F548D4">
              <w:rPr>
                <w:b/>
                <w:i/>
                <w:sz w:val="23"/>
                <w:szCs w:val="23"/>
                <w:u w:val="single"/>
                <w:lang w:val="es-AR"/>
              </w:rPr>
              <w:t>OBRAS DE  SANEAMIENTO</w:t>
            </w:r>
          </w:p>
          <w:p w:rsidR="00D03167" w:rsidRDefault="00D03167">
            <w:pPr>
              <w:ind w:left="64"/>
              <w:rPr>
                <w:b/>
                <w:i/>
                <w:sz w:val="23"/>
                <w:szCs w:val="23"/>
                <w:lang w:val="es-AR"/>
              </w:rPr>
            </w:pPr>
          </w:p>
          <w:p w:rsidR="00D03167" w:rsidRPr="00F548D4" w:rsidRDefault="00D03167" w:rsidP="00F548D4">
            <w:pPr>
              <w:pStyle w:val="Prrafodelista"/>
              <w:numPr>
                <w:ilvl w:val="0"/>
                <w:numId w:val="3"/>
              </w:numPr>
              <w:rPr>
                <w:i/>
                <w:sz w:val="23"/>
                <w:szCs w:val="23"/>
                <w:lang w:val="es-AR"/>
              </w:rPr>
            </w:pPr>
            <w:r w:rsidRPr="00F548D4">
              <w:rPr>
                <w:i/>
                <w:sz w:val="23"/>
                <w:szCs w:val="23"/>
                <w:lang w:val="es-AR"/>
              </w:rPr>
              <w:t>Por Contratación</w:t>
            </w:r>
          </w:p>
          <w:p w:rsidR="00D03167" w:rsidRPr="00F548D4" w:rsidRDefault="00D03167" w:rsidP="00F548D4">
            <w:pPr>
              <w:pStyle w:val="Prrafodelista"/>
              <w:numPr>
                <w:ilvl w:val="0"/>
                <w:numId w:val="3"/>
              </w:numPr>
              <w:rPr>
                <w:i/>
                <w:sz w:val="23"/>
                <w:szCs w:val="23"/>
                <w:lang w:val="es-AR"/>
              </w:rPr>
            </w:pPr>
            <w:r w:rsidRPr="00F548D4">
              <w:rPr>
                <w:i/>
                <w:sz w:val="23"/>
                <w:szCs w:val="23"/>
                <w:lang w:val="es-AR"/>
              </w:rPr>
              <w:t>Por Administración</w:t>
            </w: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548D4" w:rsidRDefault="00F548D4" w:rsidP="00FF1063">
            <w:pPr>
              <w:rPr>
                <w:b/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  <w:p w:rsidR="00F548D4" w:rsidRDefault="00F548D4" w:rsidP="00FF1063">
            <w:pPr>
              <w:rPr>
                <w:b/>
                <w:i/>
                <w:sz w:val="23"/>
                <w:szCs w:val="23"/>
                <w:lang w:val="es-AR"/>
              </w:rPr>
            </w:pPr>
          </w:p>
          <w:p w:rsidR="00D83492" w:rsidRPr="00FF1063" w:rsidRDefault="004C2F7C" w:rsidP="00FF1063">
            <w:pPr>
              <w:rPr>
                <w:sz w:val="23"/>
                <w:szCs w:val="23"/>
                <w:lang w:val="es-AR"/>
              </w:rPr>
            </w:pPr>
            <w:r>
              <w:rPr>
                <w:noProof/>
                <w:sz w:val="23"/>
                <w:szCs w:val="23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308FFD" wp14:editId="0F10A53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104140</wp:posOffset>
                      </wp:positionV>
                      <wp:extent cx="6134100" cy="57150"/>
                      <wp:effectExtent l="0" t="0" r="19050" b="19050"/>
                      <wp:wrapNone/>
                      <wp:docPr id="29" name="Conector rect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34100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5D65B3" id="Conector recto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8.2pt" to="482.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" strokecolor="#4579b8 [3044]"/>
                  </w:pict>
                </mc:Fallback>
              </mc:AlternateContent>
            </w: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 xml:space="preserve">       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EC0A74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AGUA Y CLOACAS</w:t>
            </w: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F1063" w:rsidRPr="00E0016F" w:rsidRDefault="00FF1063" w:rsidP="00FF1063">
            <w:pPr>
              <w:ind w:left="352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</w:t>
            </w:r>
            <w:r>
              <w:rPr>
                <w:b/>
                <w:i/>
                <w:sz w:val="23"/>
                <w:szCs w:val="23"/>
                <w:lang w:val="es-AR"/>
              </w:rPr>
              <w:t>1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G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LO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S</w:t>
            </w:r>
          </w:p>
          <w:p w:rsidR="00FF1063" w:rsidRPr="00E0016F" w:rsidRDefault="00FF1063" w:rsidP="00FF1063">
            <w:pPr>
              <w:spacing w:line="26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FF1063" w:rsidRPr="00E0016F" w:rsidRDefault="00FF1063" w:rsidP="00FF1063">
            <w:pPr>
              <w:spacing w:line="28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FF1063" w:rsidRDefault="0077566A" w:rsidP="00FF1063">
            <w:pPr>
              <w:ind w:firstLine="708"/>
              <w:rPr>
                <w:sz w:val="23"/>
                <w:szCs w:val="23"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 w:rsidP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6.000.000,00</w:t>
            </w: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1.500.000,00</w:t>
            </w: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3.000.000,00</w:t>
            </w:r>
          </w:p>
          <w:p w:rsidR="00F548D4" w:rsidRPr="00223F7F" w:rsidRDefault="00F548D4" w:rsidP="00F548D4">
            <w:pPr>
              <w:tabs>
                <w:tab w:val="left" w:pos="1600"/>
              </w:tabs>
              <w:spacing w:before="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700.000,00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7.500.000,00</w:t>
            </w: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  <w:p w:rsidR="00F548D4" w:rsidRPr="00223F7F" w:rsidRDefault="00F548D4" w:rsidP="00F548D4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3.700.000,00</w:t>
            </w:r>
          </w:p>
        </w:tc>
      </w:tr>
      <w:tr w:rsidR="0077566A" w:rsidRPr="00E0016F" w:rsidTr="00D83492">
        <w:trPr>
          <w:trHeight w:hRule="exact" w:val="2599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  <w:r>
              <w:rPr>
                <w:i/>
                <w:lang w:val="es-AR"/>
              </w:rPr>
              <w:tab/>
            </w: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D83492" w:rsidRDefault="00D83492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D83492" w:rsidRPr="00D83492" w:rsidRDefault="00D83492" w:rsidP="00EC0A74">
            <w:pPr>
              <w:rPr>
                <w:i/>
                <w:sz w:val="22"/>
                <w:szCs w:val="22"/>
                <w:lang w:val="es-AR"/>
              </w:rPr>
            </w:pPr>
          </w:p>
        </w:tc>
      </w:tr>
    </w:tbl>
    <w:p w:rsidR="00FF1063" w:rsidRDefault="00FF1063">
      <w:pPr>
        <w:rPr>
          <w:i/>
          <w:lang w:val="es-AR"/>
        </w:rPr>
      </w:pPr>
    </w:p>
    <w:p w:rsidR="00FF1063" w:rsidRDefault="00FF1063" w:rsidP="00FF1063">
      <w:pPr>
        <w:rPr>
          <w:lang w:val="es-AR"/>
        </w:rPr>
      </w:pPr>
    </w:p>
    <w:p w:rsidR="00FF1063" w:rsidRDefault="00FF1063" w:rsidP="00FF1063">
      <w:pPr>
        <w:tabs>
          <w:tab w:val="left" w:pos="3435"/>
        </w:tabs>
        <w:rPr>
          <w:lang w:val="es-AR"/>
        </w:rPr>
      </w:pPr>
      <w:r>
        <w:rPr>
          <w:lang w:val="es-AR"/>
        </w:rPr>
        <w:tab/>
      </w:r>
    </w:p>
    <w:p w:rsidR="0077566A" w:rsidRPr="00FF1063" w:rsidRDefault="00FF1063" w:rsidP="00FF1063">
      <w:pPr>
        <w:tabs>
          <w:tab w:val="left" w:pos="3435"/>
        </w:tabs>
        <w:rPr>
          <w:lang w:val="es-AR"/>
        </w:rPr>
        <w:sectPr w:rsidR="0077566A" w:rsidRPr="00FF1063">
          <w:headerReference w:type="default" r:id="rId9"/>
          <w:pgSz w:w="12240" w:h="20160"/>
          <w:pgMar w:top="1140" w:right="780" w:bottom="280" w:left="1520" w:header="300" w:footer="0" w:gutter="0"/>
          <w:cols w:space="720"/>
        </w:sectPr>
      </w:pPr>
      <w:r>
        <w:rPr>
          <w:lang w:val="es-AR"/>
        </w:rPr>
        <w:tab/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pPr w:leftFromText="141" w:rightFromText="141" w:vertAnchor="text" w:horzAnchor="margin" w:tblpYSpec="cent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4"/>
        <w:gridCol w:w="1558"/>
        <w:gridCol w:w="1561"/>
      </w:tblGrid>
      <w:tr w:rsidR="004C2F7C" w:rsidRPr="00D03167" w:rsidTr="004C2F7C">
        <w:trPr>
          <w:trHeight w:hRule="exact" w:val="2043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-1"/>
                <w:sz w:val="23"/>
                <w:szCs w:val="23"/>
                <w:lang w:val="es-AR"/>
              </w:rPr>
              <w:t>J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OLLO ECON</w:t>
            </w:r>
            <w:r w:rsidRPr="00E0016F">
              <w:rPr>
                <w:b/>
                <w:i/>
                <w:spacing w:val="-2"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="00F548D4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LOCAL</w:t>
            </w:r>
          </w:p>
          <w:p w:rsidR="004C2F7C" w:rsidRPr="00E0016F" w:rsidRDefault="004C2F7C" w:rsidP="00F548D4">
            <w:pPr>
              <w:rPr>
                <w:i/>
                <w:sz w:val="24"/>
                <w:szCs w:val="24"/>
                <w:lang w:val="es-AR"/>
              </w:rPr>
            </w:pPr>
          </w:p>
          <w:p w:rsidR="004C2F7C" w:rsidRPr="00E0016F" w:rsidRDefault="004C2F7C" w:rsidP="004C2F7C">
            <w:pPr>
              <w:spacing w:before="2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EC0A74"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Contr</w:t>
            </w:r>
            <w:r w:rsidR="00EC0A74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EC0A74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EC0A74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EC0A74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EC0A74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 xml:space="preserve"> Adm</w:t>
            </w:r>
            <w:r w:rsidR="00EC0A74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ni</w:t>
            </w:r>
            <w:r w:rsidR="00EC0A74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t</w:t>
            </w:r>
            <w:r w:rsidR="00EC0A74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EC0A74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EC0A74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</w:t>
            </w: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F548D4" w:rsidRDefault="00F548D4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F548D4" w:rsidRDefault="00F548D4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F548D4" w:rsidRDefault="00F548D4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F548D4" w:rsidRDefault="00F548D4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F548D4" w:rsidRPr="00F548D4" w:rsidRDefault="00F548D4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F548D4">
              <w:rPr>
                <w:i/>
                <w:sz w:val="22"/>
                <w:szCs w:val="22"/>
                <w:lang w:val="es-AR"/>
              </w:rPr>
              <w:t xml:space="preserve">   2.000.000,00</w:t>
            </w:r>
          </w:p>
          <w:p w:rsidR="00F548D4" w:rsidRPr="00F548D4" w:rsidRDefault="00F548D4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F548D4" w:rsidRPr="00F548D4" w:rsidRDefault="00F548D4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F548D4" w:rsidRPr="004C2F7C" w:rsidRDefault="00F548D4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  <w:r w:rsidRPr="00F548D4">
              <w:rPr>
                <w:i/>
                <w:sz w:val="22"/>
                <w:szCs w:val="22"/>
                <w:lang w:val="es-AR"/>
              </w:rPr>
              <w:t xml:space="preserve">     650.000,00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2.650.000,00</w:t>
            </w:r>
          </w:p>
        </w:tc>
      </w:tr>
      <w:tr w:rsidR="004C2F7C" w:rsidRPr="00D03167" w:rsidTr="004C2F7C">
        <w:trPr>
          <w:trHeight w:hRule="exact" w:val="528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D03167" w:rsidTr="004C2F7C">
        <w:trPr>
          <w:trHeight w:hRule="exact" w:val="2054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K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NS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RUC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NDA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="00B40E0D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SOCIALES</w:t>
            </w:r>
          </w:p>
          <w:p w:rsidR="004C2F7C" w:rsidRPr="00E0016F" w:rsidRDefault="004C2F7C" w:rsidP="004C2F7C">
            <w:pPr>
              <w:spacing w:before="13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ión </w:t>
            </w: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Admin</w:t>
            </w:r>
            <w:r w:rsidR="00DB0835"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str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.................................................................................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spacing w:line="24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7.000.000,00</w:t>
            </w:r>
          </w:p>
          <w:p w:rsidR="00F548D4" w:rsidRPr="004E3744" w:rsidRDefault="00F548D4" w:rsidP="00F548D4">
            <w:pPr>
              <w:spacing w:line="24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500.000,00</w:t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Default="004C2F7C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7.500.000,00</w:t>
            </w:r>
          </w:p>
        </w:tc>
      </w:tr>
      <w:tr w:rsidR="004C2F7C" w:rsidRPr="00D03167" w:rsidTr="004C2F7C">
        <w:trPr>
          <w:trHeight w:hRule="exact" w:val="641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D03167" w:rsidTr="004C2F7C">
        <w:trPr>
          <w:trHeight w:hRule="exact" w:val="271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D03167" w:rsidTr="004C2F7C">
        <w:trPr>
          <w:trHeight w:hRule="exact" w:val="1802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spacing w:line="260" w:lineRule="exact"/>
              <w:ind w:left="491" w:right="590" w:hanging="427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>L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ICI</w:t>
            </w:r>
            <w:r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UNICI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Y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OTROS INMUEBLES MUNICIPALES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491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</w:p>
          <w:p w:rsidR="004C2F7C" w:rsidRPr="00E0016F" w:rsidRDefault="004C2F7C" w:rsidP="004C2F7C">
            <w:pPr>
              <w:spacing w:line="280" w:lineRule="exact"/>
              <w:ind w:left="491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</w:t>
            </w:r>
            <w:r w:rsidRPr="00E0016F">
              <w:rPr>
                <w:i/>
                <w:spacing w:val="2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before="10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................................................................................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6.000.000,00</w:t>
            </w:r>
          </w:p>
          <w:p w:rsidR="00F548D4" w:rsidRPr="004E3744" w:rsidRDefault="00F548D4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5.000.000,00</w:t>
            </w: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11.000.000,00</w:t>
            </w:r>
          </w:p>
        </w:tc>
      </w:tr>
      <w:tr w:rsidR="004C2F7C" w:rsidRPr="00D03167" w:rsidTr="004C2F7C">
        <w:trPr>
          <w:trHeight w:hRule="exact" w:val="996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D03167" w:rsidTr="004C2F7C">
        <w:trPr>
          <w:trHeight w:hRule="exact" w:val="307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D03167" w:rsidTr="004C2F7C">
        <w:trPr>
          <w:trHeight w:hRule="exact" w:val="296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1836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OB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ARIA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4C2F7C" w:rsidRPr="00E0016F" w:rsidRDefault="00F548D4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  <w:r>
              <w:rPr>
                <w:i/>
                <w:sz w:val="26"/>
                <w:szCs w:val="26"/>
                <w:lang w:val="es-AR"/>
              </w:rPr>
              <w:t xml:space="preserve">      </w:t>
            </w:r>
          </w:p>
          <w:p w:rsidR="004C2F7C" w:rsidRPr="00E0016F" w:rsidRDefault="004C2F7C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DB0835">
            <w:pPr>
              <w:spacing w:before="1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before="1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ión.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</w:t>
            </w:r>
          </w:p>
          <w:p w:rsidR="004C2F7C" w:rsidRPr="00E0016F" w:rsidRDefault="004C2F7C" w:rsidP="004C2F7C">
            <w:pPr>
              <w:spacing w:before="2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OBRAS </w:t>
            </w:r>
            <w:r w:rsidR="00B40E0D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INFRAESTRUCTURA VIVIENDAS </w:t>
            </w:r>
          </w:p>
          <w:p w:rsidR="004C2F7C" w:rsidRPr="00E0016F" w:rsidRDefault="004C2F7C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4C2F7C" w:rsidRDefault="004C2F7C" w:rsidP="00DB0835">
            <w:pPr>
              <w:rPr>
                <w:sz w:val="23"/>
                <w:szCs w:val="23"/>
                <w:lang w:val="es-AR"/>
              </w:rPr>
            </w:pP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ión.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1.700..000,00</w:t>
            </w: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1.200.000,00</w:t>
            </w: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4.500.000,00</w:t>
            </w:r>
          </w:p>
          <w:p w:rsidR="00F548D4" w:rsidRPr="004E3744" w:rsidRDefault="00126822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1</w:t>
            </w:r>
            <w:r w:rsidR="00F548D4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 w:rsidP="002B1FF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2.900.000,00</w:t>
            </w:r>
          </w:p>
        </w:tc>
      </w:tr>
      <w:tr w:rsidR="004C2F7C" w:rsidRPr="00E0016F" w:rsidTr="004C2F7C">
        <w:trPr>
          <w:trHeight w:hRule="exact" w:val="3644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Default="00F548D4" w:rsidP="004C2F7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F548D4" w:rsidRPr="00F548D4" w:rsidRDefault="00126822" w:rsidP="004C2F7C">
            <w:pPr>
              <w:jc w:val="center"/>
              <w:rPr>
                <w:i/>
                <w:sz w:val="22"/>
                <w:szCs w:val="22"/>
                <w:u w:val="single"/>
                <w:lang w:val="es-AR"/>
              </w:rPr>
            </w:pPr>
            <w:r>
              <w:rPr>
                <w:i/>
                <w:sz w:val="22"/>
                <w:szCs w:val="22"/>
                <w:u w:val="single"/>
                <w:lang w:val="es-AR"/>
              </w:rPr>
              <w:t>4.6</w:t>
            </w:r>
            <w:r w:rsidR="00F548D4" w:rsidRPr="00F548D4">
              <w:rPr>
                <w:i/>
                <w:sz w:val="22"/>
                <w:szCs w:val="22"/>
                <w:u w:val="single"/>
                <w:lang w:val="es-AR"/>
              </w:rPr>
              <w:t>00.000,00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0" w:line="280" w:lineRule="exact"/>
        <w:rPr>
          <w:i/>
          <w:sz w:val="28"/>
          <w:szCs w:val="28"/>
          <w:lang w:val="es-AR"/>
        </w:rPr>
      </w:pPr>
    </w:p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140" w:right="1520" w:bottom="280" w:left="1520" w:header="300" w:footer="0" w:gutter="0"/>
          <w:cols w:space="720"/>
        </w:sectPr>
      </w:pPr>
    </w:p>
    <w:p w:rsidR="0077566A" w:rsidRPr="00E0016F" w:rsidRDefault="0077566A">
      <w:pPr>
        <w:spacing w:before="5" w:line="100" w:lineRule="exact"/>
        <w:rPr>
          <w:i/>
          <w:sz w:val="10"/>
          <w:szCs w:val="10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1640"/>
        <w:gridCol w:w="1699"/>
      </w:tblGrid>
      <w:tr w:rsidR="0077566A" w:rsidRPr="00D03167">
        <w:trPr>
          <w:trHeight w:hRule="exact" w:val="1296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O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3"/>
                <w:sz w:val="23"/>
                <w:szCs w:val="23"/>
                <w:u w:val="thick" w:color="000000"/>
                <w:lang w:val="es-AR"/>
              </w:rPr>
              <w:t>Z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="007253F6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,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EOS</w:t>
            </w:r>
            <w:r w:rsidR="00B40E0D">
              <w:rPr>
                <w:b/>
                <w:i/>
                <w:sz w:val="23"/>
                <w:szCs w:val="23"/>
                <w:u w:val="thick" w:color="000000"/>
                <w:lang w:val="es-AR"/>
              </w:rPr>
              <w:t>, PLAZOLETAS</w:t>
            </w:r>
            <w:r w:rsidR="007253F6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Y CICLOVIAS</w:t>
            </w:r>
          </w:p>
          <w:p w:rsidR="0077566A" w:rsidRPr="00E0016F" w:rsidRDefault="0077566A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ión.</w:t>
            </w:r>
          </w:p>
          <w:p w:rsidR="0077566A" w:rsidRPr="00E0016F" w:rsidRDefault="0077566A">
            <w:pPr>
              <w:spacing w:line="280" w:lineRule="exact"/>
              <w:rPr>
                <w:i/>
                <w:sz w:val="28"/>
                <w:szCs w:val="28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7.600.000,00</w:t>
            </w:r>
          </w:p>
          <w:p w:rsidR="00F548D4" w:rsidRPr="004E3744" w:rsidRDefault="00F548D4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7.500.000,00</w:t>
            </w: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3744" w:rsidRDefault="004E374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15.100.000,00</w:t>
            </w:r>
          </w:p>
        </w:tc>
      </w:tr>
      <w:tr w:rsidR="0077566A" w:rsidRPr="00D03167">
        <w:trPr>
          <w:trHeight w:hRule="exact" w:val="800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1296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-1"/>
                <w:sz w:val="23"/>
                <w:szCs w:val="23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TES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Y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ASA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3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ión.</w:t>
            </w:r>
          </w:p>
          <w:p w:rsidR="0077566A" w:rsidRPr="00E0016F" w:rsidRDefault="0077566A">
            <w:pPr>
              <w:spacing w:before="2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48D4" w:rsidRDefault="00F548D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4.000.000,00</w:t>
            </w:r>
          </w:p>
          <w:p w:rsidR="00F548D4" w:rsidRDefault="00F548D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1.000.000,00</w:t>
            </w:r>
          </w:p>
          <w:p w:rsidR="00F548D4" w:rsidRPr="004E3744" w:rsidRDefault="00F548D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Default="0077566A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5.000.000,00</w:t>
            </w:r>
          </w:p>
        </w:tc>
      </w:tr>
      <w:tr w:rsidR="0077566A" w:rsidRPr="00E0016F" w:rsidTr="00E21E6D">
        <w:trPr>
          <w:trHeight w:hRule="exact" w:val="799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F548D4" w:rsidRPr="004E3744" w:rsidTr="00720AEB">
        <w:trPr>
          <w:trHeight w:hRule="exact" w:val="2345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</w:tcPr>
          <w:p w:rsidR="00F548D4" w:rsidRPr="00F548D4" w:rsidRDefault="00F548D4" w:rsidP="00F548D4">
            <w:pPr>
              <w:spacing w:line="260" w:lineRule="exact"/>
              <w:ind w:left="64"/>
              <w:rPr>
                <w:b/>
                <w:i/>
                <w:sz w:val="23"/>
                <w:szCs w:val="23"/>
                <w:u w:val="thick" w:color="000000"/>
                <w:lang w:val="es-AR"/>
              </w:rPr>
            </w:pPr>
            <w:r>
              <w:rPr>
                <w:b/>
                <w:i/>
                <w:spacing w:val="-1"/>
                <w:sz w:val="23"/>
                <w:szCs w:val="23"/>
                <w:lang w:val="es-AR"/>
              </w:rPr>
              <w:t>Q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OBRAS VIALES</w:t>
            </w:r>
          </w:p>
          <w:p w:rsidR="00F548D4" w:rsidRPr="00E0016F" w:rsidRDefault="00F548D4" w:rsidP="00F548D4">
            <w:pPr>
              <w:spacing w:before="13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F548D4" w:rsidRPr="00E0016F" w:rsidRDefault="00F548D4" w:rsidP="00F548D4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ión.</w:t>
            </w:r>
          </w:p>
          <w:p w:rsidR="00F548D4" w:rsidRPr="00E0016F" w:rsidRDefault="00F548D4" w:rsidP="00F548D4">
            <w:pPr>
              <w:spacing w:line="28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ión.</w:t>
            </w:r>
          </w:p>
          <w:p w:rsidR="00F548D4" w:rsidRPr="00E0016F" w:rsidRDefault="00F548D4" w:rsidP="00F548D4">
            <w:pPr>
              <w:spacing w:before="2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F548D4" w:rsidRDefault="00F548D4" w:rsidP="00F548D4">
            <w:pPr>
              <w:spacing w:line="260" w:lineRule="exact"/>
              <w:ind w:left="64"/>
              <w:rPr>
                <w:b/>
                <w:i/>
                <w:spacing w:val="1"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48D4" w:rsidRDefault="00F548D4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 w:rsidP="00F548D4">
            <w:pPr>
              <w:spacing w:before="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3.000.000,00</w:t>
            </w:r>
          </w:p>
          <w:p w:rsidR="00F548D4" w:rsidRPr="004E3744" w:rsidRDefault="00F548D4" w:rsidP="00F548D4">
            <w:pPr>
              <w:spacing w:before="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3.500.000,00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F548D4" w:rsidRPr="004E3744" w:rsidRDefault="00F548D4">
            <w:pPr>
              <w:ind w:left="22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6.500.000,00</w:t>
            </w:r>
          </w:p>
        </w:tc>
      </w:tr>
      <w:tr w:rsidR="0077566A" w:rsidRPr="00676B9A" w:rsidTr="00720AEB">
        <w:trPr>
          <w:trHeight w:hRule="exact" w:val="2345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</w:tcPr>
          <w:p w:rsidR="0077566A" w:rsidRPr="00E0016F" w:rsidRDefault="00F548D4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F548D4">
              <w:rPr>
                <w:b/>
                <w:i/>
                <w:spacing w:val="1"/>
                <w:sz w:val="23"/>
                <w:szCs w:val="23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OR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.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LA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-2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INCI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Y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/O LA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NACI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ÓN</w:t>
            </w:r>
          </w:p>
          <w:p w:rsidR="007253F6" w:rsidRPr="00E0016F" w:rsidRDefault="007253F6">
            <w:pPr>
              <w:ind w:left="347" w:right="22"/>
              <w:rPr>
                <w:i/>
                <w:sz w:val="24"/>
                <w:szCs w:val="24"/>
                <w:lang w:val="es-AR"/>
              </w:rPr>
            </w:pPr>
          </w:p>
          <w:p w:rsidR="0077566A" w:rsidRPr="00F548D4" w:rsidRDefault="009F137A" w:rsidP="00F548D4">
            <w:pPr>
              <w:pStyle w:val="Prrafodelista"/>
              <w:numPr>
                <w:ilvl w:val="0"/>
                <w:numId w:val="6"/>
              </w:num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 w:rsidRPr="00F548D4">
              <w:rPr>
                <w:i/>
                <w:sz w:val="24"/>
                <w:szCs w:val="24"/>
                <w:lang w:val="es-AR"/>
              </w:rPr>
              <w:t>Apo</w:t>
            </w:r>
            <w:r w:rsidRPr="00F548D4">
              <w:rPr>
                <w:i/>
                <w:spacing w:val="-1"/>
                <w:sz w:val="24"/>
                <w:szCs w:val="24"/>
                <w:lang w:val="es-AR"/>
              </w:rPr>
              <w:t>r</w:t>
            </w:r>
            <w:r w:rsidRPr="00F548D4">
              <w:rPr>
                <w:i/>
                <w:sz w:val="24"/>
                <w:szCs w:val="24"/>
                <w:lang w:val="es-AR"/>
              </w:rPr>
              <w:t>te Provin</w:t>
            </w:r>
            <w:r w:rsidRPr="00F548D4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F548D4">
              <w:rPr>
                <w:i/>
                <w:sz w:val="24"/>
                <w:szCs w:val="24"/>
                <w:lang w:val="es-AR"/>
              </w:rPr>
              <w:t>ial</w:t>
            </w:r>
          </w:p>
          <w:p w:rsidR="0077566A" w:rsidRPr="00F548D4" w:rsidRDefault="009F137A" w:rsidP="00F548D4">
            <w:pPr>
              <w:pStyle w:val="Prrafodelista"/>
              <w:numPr>
                <w:ilvl w:val="0"/>
                <w:numId w:val="4"/>
              </w:numPr>
              <w:rPr>
                <w:i/>
                <w:sz w:val="24"/>
                <w:szCs w:val="24"/>
                <w:lang w:val="es-AR"/>
              </w:rPr>
            </w:pPr>
            <w:r w:rsidRPr="00F548D4">
              <w:rPr>
                <w:i/>
                <w:sz w:val="24"/>
                <w:szCs w:val="24"/>
                <w:lang w:val="es-AR"/>
              </w:rPr>
              <w:t>Apo</w:t>
            </w:r>
            <w:r w:rsidRPr="00F548D4">
              <w:rPr>
                <w:i/>
                <w:spacing w:val="-1"/>
                <w:sz w:val="24"/>
                <w:szCs w:val="24"/>
                <w:lang w:val="es-AR"/>
              </w:rPr>
              <w:t>r</w:t>
            </w:r>
            <w:r w:rsidRPr="00F548D4">
              <w:rPr>
                <w:i/>
                <w:sz w:val="24"/>
                <w:szCs w:val="24"/>
                <w:lang w:val="es-AR"/>
              </w:rPr>
              <w:t xml:space="preserve">te </w:t>
            </w:r>
            <w:r w:rsidRPr="00F548D4">
              <w:rPr>
                <w:i/>
                <w:spacing w:val="1"/>
                <w:sz w:val="24"/>
                <w:szCs w:val="24"/>
                <w:lang w:val="es-AR"/>
              </w:rPr>
              <w:t>N</w:t>
            </w:r>
            <w:r w:rsidRPr="00F548D4">
              <w:rPr>
                <w:i/>
                <w:spacing w:val="-1"/>
                <w:sz w:val="24"/>
                <w:szCs w:val="24"/>
                <w:lang w:val="es-AR"/>
              </w:rPr>
              <w:t>ac</w:t>
            </w:r>
            <w:r w:rsidRPr="00F548D4">
              <w:rPr>
                <w:i/>
                <w:sz w:val="24"/>
                <w:szCs w:val="24"/>
                <w:lang w:val="es-AR"/>
              </w:rPr>
              <w:t>ional</w:t>
            </w:r>
          </w:p>
          <w:p w:rsidR="0077566A" w:rsidRPr="00E0016F" w:rsidRDefault="0077566A">
            <w:pPr>
              <w:spacing w:before="4" w:line="140" w:lineRule="exact"/>
              <w:rPr>
                <w:i/>
                <w:sz w:val="15"/>
                <w:szCs w:val="15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F548D4">
            <w:pPr>
              <w:ind w:left="64"/>
              <w:rPr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T</w:t>
            </w:r>
            <w:r w:rsidR="009F137A" w:rsidRPr="00E0016F">
              <w:rPr>
                <w:b/>
                <w:i/>
                <w:sz w:val="24"/>
                <w:szCs w:val="24"/>
                <w:lang w:val="es-AR"/>
              </w:rPr>
              <w:t>O</w:t>
            </w:r>
            <w:r w:rsidR="009F137A"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="009F137A"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="009F137A"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="009F137A"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53F6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F548D4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F548D4" w:rsidRDefault="00676B9A" w:rsidP="00562E6B">
            <w:pPr>
              <w:spacing w:before="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59.002</w:t>
            </w:r>
            <w:r w:rsidR="00562E6B">
              <w:rPr>
                <w:i/>
                <w:sz w:val="22"/>
                <w:szCs w:val="22"/>
                <w:lang w:val="es-AR"/>
              </w:rPr>
              <w:t>.000,00</w:t>
            </w:r>
          </w:p>
          <w:p w:rsidR="00562E6B" w:rsidRPr="004E3744" w:rsidRDefault="00562E6B" w:rsidP="00562E6B">
            <w:pPr>
              <w:spacing w:before="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35.001.000,00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:rsidR="0077566A" w:rsidRDefault="0077566A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  <w:p w:rsidR="00562E6B" w:rsidRPr="004E3744" w:rsidRDefault="00676B9A" w:rsidP="00676B9A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bookmarkStart w:id="0" w:name="_GoBack"/>
            <w:bookmarkEnd w:id="0"/>
            <w:r>
              <w:rPr>
                <w:i/>
                <w:sz w:val="22"/>
                <w:szCs w:val="22"/>
                <w:lang w:val="es-AR"/>
              </w:rPr>
              <w:t>94.003</w:t>
            </w:r>
            <w:r w:rsidR="00562E6B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E0016F" w:rsidTr="00562E6B">
        <w:trPr>
          <w:trHeight w:hRule="exact" w:val="1615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OB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Ú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4C2F7C">
            <w:pPr>
              <w:ind w:left="306" w:right="357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b/>
                <w:i/>
                <w:spacing w:val="-2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D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euda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b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as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P</w:t>
            </w:r>
            <w:r w:rsidR="009F137A" w:rsidRPr="00E0016F">
              <w:rPr>
                <w:i/>
                <w:spacing w:val="-3"/>
                <w:sz w:val="22"/>
                <w:szCs w:val="22"/>
                <w:lang w:val="es-AR"/>
              </w:rPr>
              <w:t>ú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b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77566A" w:rsidRDefault="0077566A">
            <w:pPr>
              <w:tabs>
                <w:tab w:val="left" w:pos="1580"/>
              </w:tabs>
              <w:ind w:left="35" w:right="-20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tabs>
                <w:tab w:val="left" w:pos="1580"/>
              </w:tabs>
              <w:ind w:left="35" w:right="-20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>
            <w:pPr>
              <w:tabs>
                <w:tab w:val="left" w:pos="1580"/>
              </w:tabs>
              <w:ind w:left="35" w:right="-20"/>
              <w:rPr>
                <w:i/>
                <w:sz w:val="22"/>
                <w:szCs w:val="22"/>
                <w:lang w:val="es-AR"/>
              </w:rPr>
            </w:pPr>
          </w:p>
          <w:p w:rsidR="00562E6B" w:rsidRPr="004E3744" w:rsidRDefault="00562E6B">
            <w:pPr>
              <w:tabs>
                <w:tab w:val="left" w:pos="1580"/>
              </w:tabs>
              <w:ind w:left="35" w:right="-20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3.000.000,00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3.000.000,00</w:t>
            </w:r>
          </w:p>
          <w:p w:rsidR="00562E6B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  <w:p w:rsidR="00562E6B" w:rsidRPr="004E3744" w:rsidRDefault="00562E6B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21E6D">
        <w:trPr>
          <w:trHeight w:hRule="exact" w:val="1345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S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TO 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DICI</w:t>
            </w:r>
            <w:r w:rsidR="009F137A" w:rsidRPr="00E0016F">
              <w:rPr>
                <w:b/>
                <w:i/>
                <w:spacing w:val="3"/>
                <w:sz w:val="23"/>
                <w:szCs w:val="23"/>
                <w:u w:val="thick" w:color="000000"/>
                <w:lang w:val="es-AR"/>
              </w:rPr>
              <w:t>O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 P/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EF.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2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="009F137A" w:rsidRPr="00E0016F">
              <w:rPr>
                <w:b/>
                <w:i/>
                <w:spacing w:val="-3"/>
                <w:sz w:val="23"/>
                <w:szCs w:val="23"/>
                <w:u w:val="thick" w:color="000000"/>
                <w:lang w:val="es-AR"/>
              </w:rPr>
              <w:t>I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4C2F7C">
            <w:pPr>
              <w:ind w:left="285"/>
              <w:rPr>
                <w:i/>
                <w:sz w:val="22"/>
                <w:szCs w:val="22"/>
                <w:lang w:val="es-AR"/>
              </w:rPr>
            </w:pPr>
            <w:r>
              <w:rPr>
                <w:b/>
                <w:i/>
                <w:spacing w:val="1"/>
                <w:sz w:val="22"/>
                <w:szCs w:val="22"/>
                <w:lang w:val="es-AR"/>
              </w:rPr>
              <w:t>S</w:t>
            </w:r>
            <w:r w:rsidR="009F137A"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éd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it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 xml:space="preserve">o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on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l</w:t>
            </w:r>
          </w:p>
          <w:p w:rsidR="0077566A" w:rsidRPr="00E0016F" w:rsidRDefault="0077566A">
            <w:pPr>
              <w:spacing w:line="280" w:lineRule="exact"/>
              <w:rPr>
                <w:i/>
                <w:sz w:val="28"/>
                <w:szCs w:val="28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E21E6D">
            <w:pPr>
              <w:tabs>
                <w:tab w:val="left" w:pos="1580"/>
              </w:tabs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E21E6D">
            <w:pPr>
              <w:tabs>
                <w:tab w:val="left" w:pos="1580"/>
              </w:tabs>
              <w:rPr>
                <w:i/>
                <w:sz w:val="22"/>
                <w:szCs w:val="22"/>
                <w:lang w:val="es-AR"/>
              </w:rPr>
            </w:pPr>
          </w:p>
          <w:p w:rsidR="00562E6B" w:rsidRPr="004E3744" w:rsidRDefault="00562E6B" w:rsidP="00E21E6D">
            <w:pPr>
              <w:tabs>
                <w:tab w:val="left" w:pos="1580"/>
              </w:tabs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5.000.000,00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</w:p>
          <w:p w:rsidR="00562E6B" w:rsidRDefault="00562E6B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</w:p>
          <w:p w:rsidR="00562E6B" w:rsidRPr="004E3744" w:rsidRDefault="00562E6B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5.000.000,00</w:t>
            </w:r>
          </w:p>
        </w:tc>
      </w:tr>
      <w:tr w:rsidR="0077566A" w:rsidRPr="00E21E6D">
        <w:trPr>
          <w:trHeight w:hRule="exact" w:val="324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D03167">
        <w:trPr>
          <w:trHeight w:hRule="exact" w:val="288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 w:rsidP="00EC00FF">
            <w:pPr>
              <w:spacing w:line="260" w:lineRule="exact"/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4"/>
                <w:szCs w:val="24"/>
                <w:lang w:val="es-AR"/>
              </w:rPr>
              <w:t>P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RO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G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M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B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4"/>
                <w:szCs w:val="24"/>
                <w:lang w:val="es-AR"/>
              </w:rPr>
              <w:t>P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UB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L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IC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Ñ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b/>
                <w:i/>
                <w:spacing w:val="3"/>
                <w:sz w:val="24"/>
                <w:szCs w:val="24"/>
                <w:lang w:val="es-AR"/>
              </w:rPr>
              <w:t xml:space="preserve"> </w:t>
            </w:r>
            <w:r w:rsidR="00B40E0D">
              <w:rPr>
                <w:b/>
                <w:i/>
                <w:sz w:val="24"/>
                <w:szCs w:val="24"/>
                <w:lang w:val="es-AR"/>
              </w:rPr>
              <w:t>2020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562E6B" w:rsidP="00CD6691">
            <w:pPr>
              <w:spacing w:line="260" w:lineRule="exact"/>
              <w:ind w:left="6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251.653.000,00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Default="00562E6B">
      <w:pPr>
        <w:spacing w:line="200" w:lineRule="exact"/>
        <w:rPr>
          <w:i/>
          <w:lang w:val="es-AR"/>
        </w:rPr>
      </w:pPr>
    </w:p>
    <w:p w:rsidR="00562E6B" w:rsidRPr="00E0016F" w:rsidRDefault="00562E6B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2" w:line="280" w:lineRule="exact"/>
        <w:rPr>
          <w:i/>
          <w:sz w:val="28"/>
          <w:szCs w:val="28"/>
          <w:lang w:val="es-AR"/>
        </w:rPr>
      </w:pPr>
    </w:p>
    <w:tbl>
      <w:tblPr>
        <w:tblW w:w="0" w:type="auto"/>
        <w:tblInd w:w="20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8"/>
        <w:gridCol w:w="2118"/>
      </w:tblGrid>
      <w:tr w:rsidR="0077566A" w:rsidRPr="00126822">
        <w:trPr>
          <w:trHeight w:hRule="exact" w:val="929"/>
        </w:trPr>
        <w:tc>
          <w:tcPr>
            <w:tcW w:w="693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7566A" w:rsidRPr="00E0016F" w:rsidRDefault="009F137A">
            <w:pPr>
              <w:spacing w:line="320" w:lineRule="exact"/>
              <w:ind w:left="2295" w:right="906" w:hanging="1344"/>
              <w:rPr>
                <w:i/>
                <w:sz w:val="28"/>
                <w:szCs w:val="28"/>
                <w:lang w:val="es-AR"/>
              </w:rPr>
            </w:pP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lastRenderedPageBreak/>
              <w:t>D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ST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UC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8"/>
                <w:szCs w:val="28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EG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Ú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2"/>
                <w:sz w:val="28"/>
                <w:szCs w:val="28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EG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 xml:space="preserve">EN 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8"/>
                <w:szCs w:val="28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AC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ON</w:t>
            </w:r>
          </w:p>
        </w:tc>
      </w:tr>
      <w:tr w:rsidR="0077566A" w:rsidRPr="00E0016F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562E6B" w:rsidP="00CD6691">
            <w:pPr>
              <w:spacing w:line="260" w:lineRule="exact"/>
              <w:ind w:left="480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93.200.000,00</w:t>
            </w:r>
          </w:p>
        </w:tc>
      </w:tr>
      <w:tr w:rsidR="0077566A" w:rsidRPr="00E0016F">
        <w:trPr>
          <w:trHeight w:hRule="exact" w:val="305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562E6B" w:rsidP="00CD6691">
            <w:p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 </w:t>
            </w:r>
            <w:r w:rsidR="0027495B">
              <w:rPr>
                <w:i/>
                <w:sz w:val="24"/>
                <w:szCs w:val="24"/>
                <w:lang w:val="es-AR"/>
              </w:rPr>
              <w:t xml:space="preserve">    </w:t>
            </w:r>
            <w:r>
              <w:rPr>
                <w:i/>
                <w:sz w:val="24"/>
                <w:szCs w:val="24"/>
                <w:lang w:val="es-AR"/>
              </w:rPr>
              <w:t xml:space="preserve">  </w:t>
            </w:r>
            <w:r w:rsidR="0027495B">
              <w:rPr>
                <w:i/>
                <w:sz w:val="24"/>
                <w:szCs w:val="24"/>
                <w:lang w:val="es-AR"/>
              </w:rPr>
              <w:t>56.450.000,00</w:t>
            </w:r>
          </w:p>
          <w:p w:rsidR="0027495B" w:rsidRPr="00E0016F" w:rsidRDefault="0027495B" w:rsidP="00CD6691">
            <w:p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     </w:t>
            </w:r>
          </w:p>
        </w:tc>
      </w:tr>
      <w:tr w:rsidR="0077566A" w:rsidRPr="00D03167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nta de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la 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N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5"/>
                <w:sz w:val="24"/>
                <w:szCs w:val="24"/>
                <w:lang w:val="es-AR"/>
              </w:rPr>
              <w:t>y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>/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rovin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ia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27495B" w:rsidP="00CD6691">
            <w:pPr>
              <w:spacing w:line="260" w:lineRule="exact"/>
              <w:ind w:left="393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94.003.000,00</w:t>
            </w:r>
          </w:p>
        </w:tc>
      </w:tr>
      <w:tr w:rsidR="0077566A" w:rsidRPr="00E0016F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D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uda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b</w:t>
            </w:r>
            <w:r w:rsidRPr="00E0016F">
              <w:rPr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úbl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ca</w:t>
            </w:r>
            <w:r w:rsidRPr="00E0016F">
              <w:rPr>
                <w:i/>
                <w:sz w:val="24"/>
                <w:szCs w:val="24"/>
                <w:lang w:val="es-AR"/>
              </w:rPr>
              <w:t>s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27495B" w:rsidP="00CD6691">
            <w:p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        3.000.000,00</w:t>
            </w:r>
          </w:p>
        </w:tc>
      </w:tr>
      <w:tr w:rsidR="0077566A" w:rsidRPr="00E0016F">
        <w:trPr>
          <w:trHeight w:hRule="exact" w:val="324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tabs>
                <w:tab w:val="left" w:pos="4780"/>
              </w:tabs>
              <w:spacing w:line="280" w:lineRule="exact"/>
              <w:ind w:left="31" w:right="-4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</w:t>
            </w:r>
            <w:r w:rsidRPr="00E0016F">
              <w:rPr>
                <w:i/>
                <w:spacing w:val="-34"/>
                <w:position w:val="-1"/>
                <w:sz w:val="24"/>
                <w:szCs w:val="24"/>
                <w:u w:val="single" w:color="000000"/>
                <w:lang w:val="es-AR"/>
              </w:rPr>
              <w:t xml:space="preserve"> </w:t>
            </w: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</w:t>
            </w: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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u w:val="single" w:color="000000"/>
                <w:lang w:val="es-AR"/>
              </w:rPr>
              <w:t xml:space="preserve"> 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Cr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u w:val="single" w:color="000000"/>
                <w:lang w:val="es-AR"/>
              </w:rPr>
              <w:t>é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di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u w:val="single" w:color="000000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o Adi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u w:val="single" w:color="000000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 xml:space="preserve">ional 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ab/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27495B" w:rsidP="00720AEB">
            <w:pPr>
              <w:spacing w:line="260" w:lineRule="exact"/>
              <w:ind w:left="482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</w:t>
            </w:r>
            <w:r w:rsidR="00562E6B">
              <w:rPr>
                <w:i/>
                <w:sz w:val="24"/>
                <w:szCs w:val="24"/>
                <w:lang w:val="es-AR"/>
              </w:rPr>
              <w:t>5.000.000,00</w:t>
            </w:r>
          </w:p>
        </w:tc>
      </w:tr>
      <w:tr w:rsidR="0077566A" w:rsidRPr="00E0016F">
        <w:trPr>
          <w:trHeight w:hRule="exact" w:val="298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27495B" w:rsidP="00CD6691">
            <w:pPr>
              <w:spacing w:line="260" w:lineRule="exact"/>
              <w:ind w:left="362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251.653.000,00</w:t>
            </w:r>
          </w:p>
        </w:tc>
      </w:tr>
    </w:tbl>
    <w:p w:rsidR="009F137A" w:rsidRPr="00E0016F" w:rsidRDefault="009F137A">
      <w:pPr>
        <w:rPr>
          <w:i/>
          <w:lang w:val="es-AR"/>
        </w:rPr>
      </w:pPr>
    </w:p>
    <w:sectPr w:rsidR="009F137A" w:rsidRPr="00E0016F">
      <w:pgSz w:w="12240" w:h="20160"/>
      <w:pgMar w:top="1140" w:right="780" w:bottom="280" w:left="1520" w:header="30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54B" w:rsidRDefault="0055154B">
      <w:r>
        <w:separator/>
      </w:r>
    </w:p>
  </w:endnote>
  <w:endnote w:type="continuationSeparator" w:id="0">
    <w:p w:rsidR="0055154B" w:rsidRDefault="0055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54B" w:rsidRDefault="0055154B">
      <w:r>
        <w:separator/>
      </w:r>
    </w:p>
  </w:footnote>
  <w:footnote w:type="continuationSeparator" w:id="0">
    <w:p w:rsidR="0055154B" w:rsidRDefault="00551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D4" w:rsidRDefault="00F548D4">
    <w:pPr>
      <w:spacing w:line="20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D4" w:rsidRDefault="00F548D4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F5988"/>
    <w:multiLevelType w:val="hybridMultilevel"/>
    <w:tmpl w:val="13167308"/>
    <w:lvl w:ilvl="0" w:tplc="2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B107987"/>
    <w:multiLevelType w:val="multilevel"/>
    <w:tmpl w:val="EBF25CC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1284591"/>
    <w:multiLevelType w:val="hybridMultilevel"/>
    <w:tmpl w:val="2BEA39D2"/>
    <w:lvl w:ilvl="0" w:tplc="2C0A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">
    <w:nsid w:val="294C0F9D"/>
    <w:multiLevelType w:val="hybridMultilevel"/>
    <w:tmpl w:val="1E8C5416"/>
    <w:lvl w:ilvl="0" w:tplc="2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>
    <w:nsid w:val="3C863146"/>
    <w:multiLevelType w:val="hybridMultilevel"/>
    <w:tmpl w:val="1FFECB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43976"/>
    <w:multiLevelType w:val="hybridMultilevel"/>
    <w:tmpl w:val="7F4C2A6E"/>
    <w:lvl w:ilvl="0" w:tplc="2CBA3F7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6A"/>
    <w:rsid w:val="00103446"/>
    <w:rsid w:val="00107C57"/>
    <w:rsid w:val="00126822"/>
    <w:rsid w:val="0014538E"/>
    <w:rsid w:val="001732B8"/>
    <w:rsid w:val="00174D22"/>
    <w:rsid w:val="001878FB"/>
    <w:rsid w:val="001B5AFE"/>
    <w:rsid w:val="001C0F96"/>
    <w:rsid w:val="001E2B9B"/>
    <w:rsid w:val="00207007"/>
    <w:rsid w:val="00221E4B"/>
    <w:rsid w:val="00223F7F"/>
    <w:rsid w:val="002710DF"/>
    <w:rsid w:val="0027495B"/>
    <w:rsid w:val="002B1FFB"/>
    <w:rsid w:val="002C241F"/>
    <w:rsid w:val="0038479B"/>
    <w:rsid w:val="00386E68"/>
    <w:rsid w:val="00393737"/>
    <w:rsid w:val="003A5F4C"/>
    <w:rsid w:val="003A7F0B"/>
    <w:rsid w:val="004636A5"/>
    <w:rsid w:val="00472AF3"/>
    <w:rsid w:val="004972F3"/>
    <w:rsid w:val="004A4952"/>
    <w:rsid w:val="004C2F7C"/>
    <w:rsid w:val="004E3744"/>
    <w:rsid w:val="0054718D"/>
    <w:rsid w:val="0055154B"/>
    <w:rsid w:val="00562E6B"/>
    <w:rsid w:val="0056770F"/>
    <w:rsid w:val="0059533C"/>
    <w:rsid w:val="005C7EE6"/>
    <w:rsid w:val="005D232A"/>
    <w:rsid w:val="005E03B8"/>
    <w:rsid w:val="005F0A06"/>
    <w:rsid w:val="00616B8E"/>
    <w:rsid w:val="00624174"/>
    <w:rsid w:val="0063258F"/>
    <w:rsid w:val="00633F40"/>
    <w:rsid w:val="0063689D"/>
    <w:rsid w:val="006460EC"/>
    <w:rsid w:val="006661EB"/>
    <w:rsid w:val="00676B9A"/>
    <w:rsid w:val="006E7749"/>
    <w:rsid w:val="00720AEB"/>
    <w:rsid w:val="007253F6"/>
    <w:rsid w:val="00726B2D"/>
    <w:rsid w:val="00747BDC"/>
    <w:rsid w:val="00765C8F"/>
    <w:rsid w:val="007673AD"/>
    <w:rsid w:val="0077566A"/>
    <w:rsid w:val="007F0D4C"/>
    <w:rsid w:val="00841D21"/>
    <w:rsid w:val="00850065"/>
    <w:rsid w:val="008643A6"/>
    <w:rsid w:val="008C3C3E"/>
    <w:rsid w:val="0092626E"/>
    <w:rsid w:val="00952675"/>
    <w:rsid w:val="00955ECB"/>
    <w:rsid w:val="00977AAB"/>
    <w:rsid w:val="009842C1"/>
    <w:rsid w:val="009970C5"/>
    <w:rsid w:val="009A5AA5"/>
    <w:rsid w:val="009A6ECA"/>
    <w:rsid w:val="009F137A"/>
    <w:rsid w:val="00A927C8"/>
    <w:rsid w:val="00AB05F9"/>
    <w:rsid w:val="00AD362F"/>
    <w:rsid w:val="00AF7FAD"/>
    <w:rsid w:val="00B31978"/>
    <w:rsid w:val="00B40E0D"/>
    <w:rsid w:val="00B6333A"/>
    <w:rsid w:val="00B70E79"/>
    <w:rsid w:val="00B75EDE"/>
    <w:rsid w:val="00B8546B"/>
    <w:rsid w:val="00BF5F8F"/>
    <w:rsid w:val="00C84E3C"/>
    <w:rsid w:val="00C96283"/>
    <w:rsid w:val="00CD6691"/>
    <w:rsid w:val="00D03167"/>
    <w:rsid w:val="00D155C6"/>
    <w:rsid w:val="00D244B6"/>
    <w:rsid w:val="00D83492"/>
    <w:rsid w:val="00DB0835"/>
    <w:rsid w:val="00E0016F"/>
    <w:rsid w:val="00E21E6D"/>
    <w:rsid w:val="00EC00FF"/>
    <w:rsid w:val="00EC0A74"/>
    <w:rsid w:val="00EC59E1"/>
    <w:rsid w:val="00ED7BF6"/>
    <w:rsid w:val="00F51A0D"/>
    <w:rsid w:val="00F548D4"/>
    <w:rsid w:val="00F678A6"/>
    <w:rsid w:val="00FB299B"/>
    <w:rsid w:val="00FE74FF"/>
    <w:rsid w:val="00FF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8EAD19E-0DFD-42FB-A3B9-FB4FF852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3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3F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84E3C"/>
    <w:pPr>
      <w:ind w:left="720"/>
      <w:contextualSpacing/>
    </w:pPr>
  </w:style>
  <w:style w:type="table" w:styleId="Tablaconcuadrcula">
    <w:name w:val="Table Grid"/>
    <w:basedOn w:val="Tablanormal"/>
    <w:uiPriority w:val="59"/>
    <w:rsid w:val="00FF1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18D"/>
  </w:style>
  <w:style w:type="paragraph" w:styleId="Piedepgina">
    <w:name w:val="footer"/>
    <w:basedOn w:val="Normal"/>
    <w:link w:val="Piedepgina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449B9-619E-4A96-944F-59C698EA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1215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14</cp:revision>
  <cp:lastPrinted>2019-12-02T12:15:00Z</cp:lastPrinted>
  <dcterms:created xsi:type="dcterms:W3CDTF">2018-10-30T12:30:00Z</dcterms:created>
  <dcterms:modified xsi:type="dcterms:W3CDTF">2019-12-02T13:16:00Z</dcterms:modified>
</cp:coreProperties>
</file>